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4C1E" w14:textId="39ECB187" w:rsidR="001C26A3" w:rsidRDefault="00002E16" w:rsidP="00002E16">
      <w:pPr>
        <w:pStyle w:val="2"/>
        <w:spacing w:before="0" w:line="240" w:lineRule="auto"/>
        <w:jc w:val="center"/>
      </w:pPr>
      <w:r>
        <w:t>Вакансии</w:t>
      </w:r>
    </w:p>
    <w:p w14:paraId="6640F27D" w14:textId="63AF98F7" w:rsidR="00DC4D3A" w:rsidRDefault="0093138C" w:rsidP="001C26A3">
      <w:pPr>
        <w:pStyle w:val="2"/>
        <w:spacing w:before="0" w:line="240" w:lineRule="auto"/>
        <w:jc w:val="center"/>
        <w:rPr>
          <w:u w:val="single"/>
        </w:rPr>
      </w:pPr>
      <w:r>
        <w:t xml:space="preserve">по состоянию на </w:t>
      </w:r>
      <w:r w:rsidR="00147AB4">
        <w:t>15</w:t>
      </w:r>
      <w:r w:rsidR="009862A2">
        <w:t xml:space="preserve"> </w:t>
      </w:r>
      <w:r w:rsidR="00170771">
        <w:t xml:space="preserve">июля </w:t>
      </w:r>
      <w:r w:rsidR="00170771" w:rsidRPr="00083B2C">
        <w:rPr>
          <w:u w:val="single"/>
        </w:rPr>
        <w:t>2024</w:t>
      </w:r>
      <w:r w:rsidRPr="00083B2C">
        <w:rPr>
          <w:u w:val="single"/>
        </w:rPr>
        <w:t xml:space="preserve"> г</w:t>
      </w:r>
      <w:r w:rsidRPr="00364E13">
        <w:rPr>
          <w:u w:val="single"/>
        </w:rPr>
        <w:t>.</w:t>
      </w:r>
    </w:p>
    <w:p w14:paraId="4D01AD3D" w14:textId="77777777" w:rsidR="0004066B" w:rsidRDefault="0004066B" w:rsidP="007E44AD">
      <w:pPr>
        <w:spacing w:after="0" w:line="240" w:lineRule="auto"/>
        <w:contextualSpacing/>
        <w:rPr>
          <w:b/>
          <w:sz w:val="24"/>
          <w:szCs w:val="24"/>
        </w:rPr>
      </w:pPr>
    </w:p>
    <w:p w14:paraId="7146D58C" w14:textId="75D37A24" w:rsidR="007E44AD" w:rsidRPr="00E60DB1" w:rsidRDefault="00ED59B9" w:rsidP="007E44AD">
      <w:pPr>
        <w:spacing w:after="0" w:line="240" w:lineRule="auto"/>
        <w:contextualSpacing/>
        <w:rPr>
          <w:b/>
          <w:sz w:val="24"/>
          <w:szCs w:val="24"/>
        </w:rPr>
      </w:pPr>
      <w:r w:rsidRPr="00E60DB1">
        <w:rPr>
          <w:b/>
          <w:sz w:val="24"/>
          <w:szCs w:val="24"/>
        </w:rPr>
        <w:t xml:space="preserve">Вакансии на судебных участках </w:t>
      </w:r>
      <w:r w:rsidR="007E44AD" w:rsidRPr="00E60DB1">
        <w:rPr>
          <w:b/>
          <w:sz w:val="24"/>
          <w:szCs w:val="24"/>
        </w:rPr>
        <w:tab/>
      </w:r>
      <w:r w:rsidR="007E44AD" w:rsidRPr="00E60DB1">
        <w:rPr>
          <w:b/>
          <w:sz w:val="24"/>
          <w:szCs w:val="24"/>
        </w:rPr>
        <w:tab/>
      </w:r>
      <w:r w:rsidR="007E44AD" w:rsidRPr="00E60DB1">
        <w:rPr>
          <w:b/>
          <w:sz w:val="24"/>
          <w:szCs w:val="24"/>
        </w:rPr>
        <w:tab/>
      </w:r>
      <w:r w:rsidR="007E44AD" w:rsidRPr="00E60DB1">
        <w:rPr>
          <w:b/>
          <w:sz w:val="24"/>
          <w:szCs w:val="24"/>
        </w:rPr>
        <w:tab/>
        <w:t xml:space="preserve">Вакансии на судебных участках </w:t>
      </w:r>
    </w:p>
    <w:p w14:paraId="457B4535" w14:textId="77777777" w:rsidR="00913896" w:rsidRPr="00E60DB1" w:rsidRDefault="007E44AD" w:rsidP="00913896">
      <w:pPr>
        <w:spacing w:after="0" w:line="240" w:lineRule="auto"/>
        <w:contextualSpacing/>
        <w:rPr>
          <w:b/>
          <w:sz w:val="24"/>
          <w:szCs w:val="24"/>
        </w:rPr>
      </w:pPr>
      <w:r w:rsidRPr="00E60DB1">
        <w:rPr>
          <w:b/>
          <w:sz w:val="24"/>
          <w:szCs w:val="24"/>
        </w:rPr>
        <w:t>мировых судей г. Читы                                                            мировых судей ЗК</w:t>
      </w:r>
    </w:p>
    <w:tbl>
      <w:tblPr>
        <w:tblStyle w:val="a3"/>
        <w:tblpPr w:leftFromText="180" w:rightFromText="180" w:vertAnchor="text" w:horzAnchor="margin" w:tblpXSpec="right" w:tblpY="863"/>
        <w:tblW w:w="0" w:type="auto"/>
        <w:tblLook w:val="04A0" w:firstRow="1" w:lastRow="0" w:firstColumn="1" w:lastColumn="0" w:noHBand="0" w:noVBand="1"/>
      </w:tblPr>
      <w:tblGrid>
        <w:gridCol w:w="510"/>
        <w:gridCol w:w="45"/>
        <w:gridCol w:w="7"/>
        <w:gridCol w:w="8"/>
        <w:gridCol w:w="3930"/>
        <w:gridCol w:w="15"/>
        <w:gridCol w:w="16"/>
        <w:gridCol w:w="924"/>
      </w:tblGrid>
      <w:tr w:rsidR="009F288D" w:rsidRPr="00595700" w14:paraId="14B93C87" w14:textId="37EAE58A" w:rsidTr="006E2FE6">
        <w:trPr>
          <w:trHeight w:val="127"/>
        </w:trPr>
        <w:tc>
          <w:tcPr>
            <w:tcW w:w="5455" w:type="dxa"/>
            <w:gridSpan w:val="8"/>
          </w:tcPr>
          <w:p w14:paraId="4974A005" w14:textId="25A084A0" w:rsidR="009F288D" w:rsidRPr="003D3182" w:rsidRDefault="009F288D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13 Каларского района </w:t>
            </w:r>
          </w:p>
        </w:tc>
      </w:tr>
      <w:tr w:rsidR="00046E64" w:rsidRPr="00C06D5C" w14:paraId="3677E817" w14:textId="5B7B07AE" w:rsidTr="006E2FE6">
        <w:trPr>
          <w:trHeight w:val="127"/>
        </w:trPr>
        <w:tc>
          <w:tcPr>
            <w:tcW w:w="562" w:type="dxa"/>
            <w:gridSpan w:val="3"/>
          </w:tcPr>
          <w:p w14:paraId="2153CDDA" w14:textId="77777777" w:rsidR="00046E64" w:rsidRPr="00DA7D97" w:rsidRDefault="00046E64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4"/>
          </w:tcPr>
          <w:p w14:paraId="270CF0A0" w14:textId="77777777" w:rsidR="00046E64" w:rsidRPr="00DA7D97" w:rsidRDefault="00046E64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924" w:type="dxa"/>
          </w:tcPr>
          <w:p w14:paraId="19E27521" w14:textId="0ADB36A5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06D5C">
              <w:rPr>
                <w:b/>
                <w:sz w:val="18"/>
                <w:szCs w:val="18"/>
              </w:rPr>
              <w:t>-</w:t>
            </w:r>
          </w:p>
        </w:tc>
      </w:tr>
      <w:tr w:rsidR="00046E64" w:rsidRPr="00C06D5C" w14:paraId="374EBBFF" w14:textId="027073B1" w:rsidTr="006E2FE6">
        <w:trPr>
          <w:trHeight w:val="127"/>
        </w:trPr>
        <w:tc>
          <w:tcPr>
            <w:tcW w:w="562" w:type="dxa"/>
            <w:gridSpan w:val="3"/>
          </w:tcPr>
          <w:p w14:paraId="310F9C83" w14:textId="77777777" w:rsidR="00046E64" w:rsidRPr="00DA7D97" w:rsidRDefault="00046E64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4"/>
          </w:tcPr>
          <w:p w14:paraId="3EF4257B" w14:textId="77777777" w:rsidR="00046E64" w:rsidRPr="00DA7D97" w:rsidRDefault="00046E64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2F130B7E" w14:textId="16CC1631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06D5C">
              <w:rPr>
                <w:b/>
                <w:sz w:val="18"/>
                <w:szCs w:val="18"/>
              </w:rPr>
              <w:t>-</w:t>
            </w:r>
          </w:p>
        </w:tc>
      </w:tr>
      <w:tr w:rsidR="009F288D" w:rsidRPr="00C06D5C" w14:paraId="21A9CB7B" w14:textId="5A6B5F2E" w:rsidTr="006E2FE6">
        <w:trPr>
          <w:trHeight w:val="127"/>
        </w:trPr>
        <w:tc>
          <w:tcPr>
            <w:tcW w:w="5455" w:type="dxa"/>
            <w:gridSpan w:val="8"/>
          </w:tcPr>
          <w:p w14:paraId="642F47EB" w14:textId="430910D1" w:rsidR="009F288D" w:rsidRPr="00C06D5C" w:rsidRDefault="009F288D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18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Чернышевского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046E64" w:rsidRPr="00C06D5C" w14:paraId="55BEBDF9" w14:textId="36096797" w:rsidTr="006E2FE6">
        <w:trPr>
          <w:trHeight w:val="127"/>
        </w:trPr>
        <w:tc>
          <w:tcPr>
            <w:tcW w:w="562" w:type="dxa"/>
            <w:gridSpan w:val="3"/>
          </w:tcPr>
          <w:p w14:paraId="09EFE1EA" w14:textId="77777777" w:rsidR="00046E64" w:rsidRPr="00DA7D97" w:rsidRDefault="00046E64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gridSpan w:val="4"/>
          </w:tcPr>
          <w:p w14:paraId="52BA7246" w14:textId="77777777" w:rsidR="00046E64" w:rsidRPr="00DA7D97" w:rsidRDefault="00046E64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21D7CC25" w14:textId="2E7C0EF4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06D5C">
              <w:rPr>
                <w:b/>
                <w:sz w:val="18"/>
                <w:szCs w:val="18"/>
              </w:rPr>
              <w:t>-</w:t>
            </w:r>
          </w:p>
        </w:tc>
      </w:tr>
      <w:tr w:rsidR="009F288D" w:rsidRPr="00C06D5C" w14:paraId="14AB09DD" w14:textId="2DA653A7" w:rsidTr="006E2FE6">
        <w:trPr>
          <w:trHeight w:val="228"/>
        </w:trPr>
        <w:tc>
          <w:tcPr>
            <w:tcW w:w="5455" w:type="dxa"/>
            <w:gridSpan w:val="8"/>
          </w:tcPr>
          <w:p w14:paraId="60E3EA0F" w14:textId="3DE3F783" w:rsidR="009F288D" w:rsidRPr="00C06D5C" w:rsidRDefault="009F288D" w:rsidP="006E2FE6">
            <w:pPr>
              <w:ind w:left="-120" w:right="-661"/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22 Нерчинско-Заводского района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</w:tc>
      </w:tr>
      <w:tr w:rsidR="00046E64" w:rsidRPr="00C06D5C" w14:paraId="45360E00" w14:textId="7D59AA1F" w:rsidTr="006E2FE6">
        <w:trPr>
          <w:trHeight w:val="127"/>
        </w:trPr>
        <w:tc>
          <w:tcPr>
            <w:tcW w:w="562" w:type="dxa"/>
            <w:gridSpan w:val="3"/>
          </w:tcPr>
          <w:p w14:paraId="00A62108" w14:textId="12561C1E" w:rsidR="00046E64" w:rsidRPr="00DA7D97" w:rsidRDefault="00111E27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4"/>
          </w:tcPr>
          <w:p w14:paraId="004DD6CC" w14:textId="77777777" w:rsidR="00046E64" w:rsidRPr="00DA7439" w:rsidRDefault="00046E64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73E0673D" w14:textId="1EEE564C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9F288D" w:rsidRPr="00C06D5C" w14:paraId="0AC1C27C" w14:textId="278521F4" w:rsidTr="006E2FE6">
        <w:trPr>
          <w:trHeight w:val="127"/>
        </w:trPr>
        <w:tc>
          <w:tcPr>
            <w:tcW w:w="5455" w:type="dxa"/>
            <w:gridSpan w:val="8"/>
          </w:tcPr>
          <w:p w14:paraId="39746635" w14:textId="50B6AE2D" w:rsidR="009F288D" w:rsidRPr="00C06D5C" w:rsidRDefault="009F288D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24 Александрово-Заводского района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046E64" w:rsidRPr="00C06D5C" w14:paraId="3460C791" w14:textId="4BEDA477" w:rsidTr="006E2FE6">
        <w:trPr>
          <w:trHeight w:val="127"/>
        </w:trPr>
        <w:tc>
          <w:tcPr>
            <w:tcW w:w="562" w:type="dxa"/>
            <w:gridSpan w:val="3"/>
          </w:tcPr>
          <w:p w14:paraId="464EBAA8" w14:textId="3875C069" w:rsidR="00046E64" w:rsidRPr="00DA7D97" w:rsidRDefault="00111E27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gridSpan w:val="4"/>
          </w:tcPr>
          <w:p w14:paraId="555B8DEE" w14:textId="77777777" w:rsidR="00046E64" w:rsidRPr="00DA7D97" w:rsidRDefault="00046E64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76CB50A1" w14:textId="3871663F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9F288D" w:rsidRPr="00C06D5C" w14:paraId="22ACB25B" w14:textId="66E64CD3" w:rsidTr="006E2FE6">
        <w:trPr>
          <w:trHeight w:val="259"/>
        </w:trPr>
        <w:tc>
          <w:tcPr>
            <w:tcW w:w="5455" w:type="dxa"/>
            <w:gridSpan w:val="8"/>
          </w:tcPr>
          <w:p w14:paraId="2C1E3889" w14:textId="7F3D4E5B" w:rsidR="009F288D" w:rsidRPr="00C06D5C" w:rsidRDefault="009F288D" w:rsidP="006E2FE6">
            <w:pPr>
              <w:contextualSpacing/>
              <w:rPr>
                <w:b/>
                <w:sz w:val="18"/>
                <w:szCs w:val="18"/>
              </w:rPr>
            </w:pPr>
            <w:bookmarkStart w:id="0" w:name="_Hlk162611331"/>
            <w:bookmarkStart w:id="1" w:name="_Hlk157182926"/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26</w:t>
            </w:r>
            <w:r w:rsidRPr="00DA7D97">
              <w:rPr>
                <w:b/>
                <w:sz w:val="18"/>
                <w:szCs w:val="18"/>
              </w:rPr>
              <w:t xml:space="preserve"> Сретенского района</w:t>
            </w:r>
          </w:p>
        </w:tc>
      </w:tr>
      <w:tr w:rsidR="00046E64" w:rsidRPr="00C06D5C" w14:paraId="388C6341" w14:textId="40092BA7" w:rsidTr="006E2FE6">
        <w:trPr>
          <w:trHeight w:val="292"/>
        </w:trPr>
        <w:tc>
          <w:tcPr>
            <w:tcW w:w="562" w:type="dxa"/>
            <w:gridSpan w:val="3"/>
          </w:tcPr>
          <w:p w14:paraId="56430208" w14:textId="6BA25975" w:rsidR="00046E64" w:rsidRPr="007E4090" w:rsidRDefault="00111E27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gridSpan w:val="4"/>
          </w:tcPr>
          <w:p w14:paraId="63B1D6DA" w14:textId="77777777" w:rsidR="00046E64" w:rsidRPr="007E4090" w:rsidRDefault="00046E64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3ADC72D8" w14:textId="716C410C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9F288D" w:rsidRPr="00C06D5C" w14:paraId="70DD5A37" w14:textId="29FB4D2B" w:rsidTr="006E2FE6">
        <w:trPr>
          <w:trHeight w:val="259"/>
        </w:trPr>
        <w:tc>
          <w:tcPr>
            <w:tcW w:w="5455" w:type="dxa"/>
            <w:gridSpan w:val="8"/>
          </w:tcPr>
          <w:p w14:paraId="28CC41D7" w14:textId="12A47B5F" w:rsidR="009F288D" w:rsidRPr="00C06D5C" w:rsidRDefault="009F288D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27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Шилкинского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046E64" w:rsidRPr="00C06D5C" w14:paraId="150D1CD1" w14:textId="3CF9B865" w:rsidTr="006E2FE6">
        <w:trPr>
          <w:trHeight w:val="292"/>
        </w:trPr>
        <w:tc>
          <w:tcPr>
            <w:tcW w:w="562" w:type="dxa"/>
            <w:gridSpan w:val="3"/>
          </w:tcPr>
          <w:p w14:paraId="76DAD8BA" w14:textId="7313C879" w:rsidR="00046E64" w:rsidRPr="007E4090" w:rsidRDefault="00111E27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  <w:gridSpan w:val="4"/>
          </w:tcPr>
          <w:p w14:paraId="44B95560" w14:textId="170963C9" w:rsidR="00046E64" w:rsidRPr="005C661E" w:rsidRDefault="00046E64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5323BC41" w14:textId="6108521C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9F288D" w:rsidRPr="00C06D5C" w14:paraId="4E85E940" w14:textId="009EE93A" w:rsidTr="006E2FE6">
        <w:trPr>
          <w:trHeight w:val="259"/>
        </w:trPr>
        <w:tc>
          <w:tcPr>
            <w:tcW w:w="5455" w:type="dxa"/>
            <w:gridSpan w:val="8"/>
          </w:tcPr>
          <w:p w14:paraId="6B66177B" w14:textId="784A22D2" w:rsidR="009F288D" w:rsidRPr="00C06D5C" w:rsidRDefault="009F288D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 xml:space="preserve">28 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Шилкинского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046E64" w:rsidRPr="00C06D5C" w14:paraId="08E35A0F" w14:textId="59327783" w:rsidTr="006E2FE6">
        <w:trPr>
          <w:trHeight w:val="301"/>
        </w:trPr>
        <w:tc>
          <w:tcPr>
            <w:tcW w:w="562" w:type="dxa"/>
            <w:gridSpan w:val="3"/>
          </w:tcPr>
          <w:p w14:paraId="02522933" w14:textId="411F0577" w:rsidR="00046E64" w:rsidRPr="007E4090" w:rsidRDefault="009C18C7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  <w:gridSpan w:val="4"/>
          </w:tcPr>
          <w:p w14:paraId="2503410D" w14:textId="2D452E55" w:rsidR="00046E64" w:rsidRPr="007E4090" w:rsidRDefault="00046E64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924" w:type="dxa"/>
          </w:tcPr>
          <w:p w14:paraId="001FC259" w14:textId="1742D39E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46E64" w:rsidRPr="00C06D5C" w14:paraId="068499F3" w14:textId="5DC799F8" w:rsidTr="006E2FE6">
        <w:trPr>
          <w:trHeight w:val="171"/>
        </w:trPr>
        <w:tc>
          <w:tcPr>
            <w:tcW w:w="562" w:type="dxa"/>
            <w:gridSpan w:val="3"/>
          </w:tcPr>
          <w:p w14:paraId="58415285" w14:textId="594FDD00" w:rsidR="00046E64" w:rsidRDefault="009C18C7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  <w:gridSpan w:val="4"/>
          </w:tcPr>
          <w:p w14:paraId="5D07924E" w14:textId="294ECF3D" w:rsidR="00046E64" w:rsidRDefault="00046E64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4D6AB88D" w14:textId="79BD06E6" w:rsidR="00046E64" w:rsidRPr="00C06D5C" w:rsidRDefault="00C06D5C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bookmarkEnd w:id="0"/>
      <w:bookmarkEnd w:id="1"/>
      <w:tr w:rsidR="006E2FE6" w:rsidRPr="00C06D5C" w14:paraId="75FBA8C9" w14:textId="4B5F58C9" w:rsidTr="006E2FE6">
        <w:trPr>
          <w:trHeight w:val="100"/>
        </w:trPr>
        <w:tc>
          <w:tcPr>
            <w:tcW w:w="5455" w:type="dxa"/>
            <w:gridSpan w:val="8"/>
          </w:tcPr>
          <w:p w14:paraId="23DDE8C5" w14:textId="4E487A5F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29 Карымского  района</w:t>
            </w:r>
          </w:p>
        </w:tc>
      </w:tr>
      <w:tr w:rsidR="006E2FE6" w:rsidRPr="00C06D5C" w14:paraId="73539182" w14:textId="744F08D5" w:rsidTr="006E2FE6">
        <w:trPr>
          <w:trHeight w:val="105"/>
        </w:trPr>
        <w:tc>
          <w:tcPr>
            <w:tcW w:w="570" w:type="dxa"/>
            <w:gridSpan w:val="4"/>
          </w:tcPr>
          <w:p w14:paraId="4414F6F9" w14:textId="7BBB6D7F" w:rsidR="006E2FE6" w:rsidRPr="006E2FE6" w:rsidRDefault="006E2FE6" w:rsidP="006E2FE6">
            <w:pPr>
              <w:contextualSpacing/>
              <w:rPr>
                <w:sz w:val="18"/>
                <w:szCs w:val="18"/>
              </w:rPr>
            </w:pPr>
            <w:r w:rsidRPr="006E2FE6">
              <w:rPr>
                <w:sz w:val="18"/>
                <w:szCs w:val="18"/>
              </w:rPr>
              <w:t>10</w:t>
            </w:r>
          </w:p>
        </w:tc>
        <w:tc>
          <w:tcPr>
            <w:tcW w:w="3930" w:type="dxa"/>
          </w:tcPr>
          <w:p w14:paraId="56CE4209" w14:textId="4036CB24" w:rsidR="006E2FE6" w:rsidRPr="006E2FE6" w:rsidRDefault="006E2FE6" w:rsidP="006E2FE6">
            <w:pPr>
              <w:contextualSpacing/>
              <w:rPr>
                <w:sz w:val="18"/>
                <w:szCs w:val="18"/>
              </w:rPr>
            </w:pPr>
            <w:r w:rsidRPr="006E2FE6"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955" w:type="dxa"/>
            <w:gridSpan w:val="3"/>
          </w:tcPr>
          <w:p w14:paraId="1712C533" w14:textId="77777777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6E2FE6" w:rsidRPr="00C06D5C" w14:paraId="2A2697CD" w14:textId="77777777" w:rsidTr="006E2FE6">
        <w:trPr>
          <w:trHeight w:val="183"/>
        </w:trPr>
        <w:tc>
          <w:tcPr>
            <w:tcW w:w="5455" w:type="dxa"/>
            <w:gridSpan w:val="8"/>
          </w:tcPr>
          <w:p w14:paraId="468CFF2F" w14:textId="19C86EB7" w:rsidR="006E2FE6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32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Читинского района</w:t>
            </w:r>
          </w:p>
        </w:tc>
      </w:tr>
      <w:tr w:rsidR="006E2FE6" w:rsidRPr="00C06D5C" w14:paraId="0CF30AD9" w14:textId="77777777" w:rsidTr="006E2FE6">
        <w:trPr>
          <w:trHeight w:val="139"/>
        </w:trPr>
        <w:tc>
          <w:tcPr>
            <w:tcW w:w="562" w:type="dxa"/>
            <w:gridSpan w:val="3"/>
          </w:tcPr>
          <w:p w14:paraId="14B27ACD" w14:textId="7CE4A5F0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  <w:gridSpan w:val="4"/>
          </w:tcPr>
          <w:p w14:paraId="1E1DC55E" w14:textId="75C81661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924" w:type="dxa"/>
          </w:tcPr>
          <w:p w14:paraId="77297825" w14:textId="11BD7941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5A94D74D" w14:textId="37E87A08" w:rsidTr="006E2FE6">
        <w:trPr>
          <w:trHeight w:val="127"/>
        </w:trPr>
        <w:tc>
          <w:tcPr>
            <w:tcW w:w="5455" w:type="dxa"/>
            <w:gridSpan w:val="8"/>
          </w:tcPr>
          <w:p w14:paraId="6C9E53A7" w14:textId="2545B587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36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Борзинского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6E2FE6" w:rsidRPr="00C06D5C" w14:paraId="2CBB2290" w14:textId="49D9E215" w:rsidTr="006E2FE6">
        <w:trPr>
          <w:trHeight w:val="184"/>
        </w:trPr>
        <w:tc>
          <w:tcPr>
            <w:tcW w:w="562" w:type="dxa"/>
            <w:gridSpan w:val="3"/>
          </w:tcPr>
          <w:p w14:paraId="1B147BD1" w14:textId="41F6B21B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  <w:gridSpan w:val="4"/>
          </w:tcPr>
          <w:p w14:paraId="7BDEC867" w14:textId="1D0E6F5C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924" w:type="dxa"/>
          </w:tcPr>
          <w:p w14:paraId="46C310C7" w14:textId="24F544ED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1DA3193A" w14:textId="77777777" w:rsidTr="006E2FE6">
        <w:trPr>
          <w:trHeight w:val="240"/>
        </w:trPr>
        <w:tc>
          <w:tcPr>
            <w:tcW w:w="562" w:type="dxa"/>
            <w:gridSpan w:val="3"/>
          </w:tcPr>
          <w:p w14:paraId="64964F00" w14:textId="7CE02A05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  <w:gridSpan w:val="4"/>
          </w:tcPr>
          <w:p w14:paraId="7561B034" w14:textId="5FFF70E2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924" w:type="dxa"/>
          </w:tcPr>
          <w:p w14:paraId="3FB1A8BC" w14:textId="4DD2EB19" w:rsidR="006E2FE6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7090A604" w14:textId="77777777" w:rsidTr="006E2FE6">
        <w:trPr>
          <w:trHeight w:val="255"/>
        </w:trPr>
        <w:tc>
          <w:tcPr>
            <w:tcW w:w="5455" w:type="dxa"/>
            <w:gridSpan w:val="8"/>
          </w:tcPr>
          <w:p w14:paraId="2E2F8867" w14:textId="39D70C96" w:rsidR="006E2FE6" w:rsidRPr="00DA7D97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38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Борзинского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6E2FE6" w:rsidRPr="00C06D5C" w14:paraId="78051327" w14:textId="548203B7" w:rsidTr="006E2FE6">
        <w:trPr>
          <w:trHeight w:val="241"/>
        </w:trPr>
        <w:tc>
          <w:tcPr>
            <w:tcW w:w="555" w:type="dxa"/>
            <w:gridSpan w:val="2"/>
          </w:tcPr>
          <w:p w14:paraId="529D4FA3" w14:textId="152F13D1" w:rsidR="006E2FE6" w:rsidRPr="009C18C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60" w:type="dxa"/>
            <w:gridSpan w:val="4"/>
          </w:tcPr>
          <w:p w14:paraId="313A538D" w14:textId="55B39B55" w:rsidR="006E2FE6" w:rsidRPr="00DA7D97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6E2FE6"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940" w:type="dxa"/>
            <w:gridSpan w:val="2"/>
          </w:tcPr>
          <w:p w14:paraId="1AD56EEE" w14:textId="16548446" w:rsidR="006E2FE6" w:rsidRPr="00DA7D97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6A1D16FF" w14:textId="77777777" w:rsidTr="006E2FE6">
        <w:trPr>
          <w:trHeight w:val="180"/>
        </w:trPr>
        <w:tc>
          <w:tcPr>
            <w:tcW w:w="555" w:type="dxa"/>
            <w:gridSpan w:val="2"/>
          </w:tcPr>
          <w:p w14:paraId="5A5082B9" w14:textId="12E7B400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0" w:type="dxa"/>
            <w:gridSpan w:val="4"/>
          </w:tcPr>
          <w:p w14:paraId="5DB3CE9E" w14:textId="53D26D3F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40" w:type="dxa"/>
            <w:gridSpan w:val="2"/>
          </w:tcPr>
          <w:p w14:paraId="560A7450" w14:textId="4AB5E560" w:rsidR="006E2FE6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69A6D1D0" w14:textId="77777777" w:rsidTr="006E2FE6">
        <w:trPr>
          <w:trHeight w:val="135"/>
        </w:trPr>
        <w:tc>
          <w:tcPr>
            <w:tcW w:w="555" w:type="dxa"/>
            <w:gridSpan w:val="2"/>
          </w:tcPr>
          <w:p w14:paraId="18EB91AA" w14:textId="165C5882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0" w:type="dxa"/>
            <w:gridSpan w:val="4"/>
          </w:tcPr>
          <w:p w14:paraId="203FE2C8" w14:textId="73ED9BB5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940" w:type="dxa"/>
            <w:gridSpan w:val="2"/>
          </w:tcPr>
          <w:p w14:paraId="4DEBC9BA" w14:textId="3F2D6566" w:rsidR="006E2FE6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0A20270E" w14:textId="1B06FCEF" w:rsidTr="006E2FE6">
        <w:trPr>
          <w:trHeight w:val="127"/>
        </w:trPr>
        <w:tc>
          <w:tcPr>
            <w:tcW w:w="5455" w:type="dxa"/>
            <w:gridSpan w:val="8"/>
          </w:tcPr>
          <w:p w14:paraId="7622299F" w14:textId="7737FC4D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39 Забайкальского района</w:t>
            </w:r>
          </w:p>
        </w:tc>
      </w:tr>
      <w:tr w:rsidR="006E2FE6" w:rsidRPr="00C06D5C" w14:paraId="06E5DB3F" w14:textId="740410E3" w:rsidTr="006E2FE6">
        <w:trPr>
          <w:trHeight w:val="188"/>
        </w:trPr>
        <w:tc>
          <w:tcPr>
            <w:tcW w:w="562" w:type="dxa"/>
            <w:gridSpan w:val="3"/>
          </w:tcPr>
          <w:p w14:paraId="0E86E848" w14:textId="238591AB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  <w:gridSpan w:val="4"/>
          </w:tcPr>
          <w:p w14:paraId="6889BB5D" w14:textId="5DF674E2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924" w:type="dxa"/>
          </w:tcPr>
          <w:p w14:paraId="5B08DB42" w14:textId="6C825107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05FB8D88" w14:textId="5E45163B" w:rsidTr="006E2FE6">
        <w:trPr>
          <w:trHeight w:val="231"/>
        </w:trPr>
        <w:tc>
          <w:tcPr>
            <w:tcW w:w="562" w:type="dxa"/>
            <w:gridSpan w:val="3"/>
          </w:tcPr>
          <w:p w14:paraId="381B77E2" w14:textId="367B1DF9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9" w:type="dxa"/>
            <w:gridSpan w:val="4"/>
          </w:tcPr>
          <w:p w14:paraId="10D2E72E" w14:textId="77777777" w:rsidR="006E2FE6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1B72ADDA" w14:textId="5E6B5B53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107F9468" w14:textId="073CC0AB" w:rsidTr="006E2FE6">
        <w:trPr>
          <w:trHeight w:val="127"/>
        </w:trPr>
        <w:tc>
          <w:tcPr>
            <w:tcW w:w="562" w:type="dxa"/>
            <w:gridSpan w:val="3"/>
          </w:tcPr>
          <w:p w14:paraId="3B18A80D" w14:textId="3340E643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  <w:gridSpan w:val="4"/>
          </w:tcPr>
          <w:p w14:paraId="3BF3BBFC" w14:textId="77777777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924" w:type="dxa"/>
          </w:tcPr>
          <w:p w14:paraId="40B81B51" w14:textId="579B5AA4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2F9CAE67" w14:textId="561DEF79" w:rsidTr="006E2FE6">
        <w:trPr>
          <w:trHeight w:val="105"/>
        </w:trPr>
        <w:tc>
          <w:tcPr>
            <w:tcW w:w="5455" w:type="dxa"/>
            <w:gridSpan w:val="8"/>
          </w:tcPr>
          <w:p w14:paraId="5578CCB2" w14:textId="53D3FC1C" w:rsidR="006E2FE6" w:rsidRPr="00DA7D97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42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Краснокаменского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6E2FE6" w:rsidRPr="00C06D5C" w14:paraId="0AFACE64" w14:textId="2589E67C" w:rsidTr="006E2FE6">
        <w:trPr>
          <w:trHeight w:val="100"/>
        </w:trPr>
        <w:tc>
          <w:tcPr>
            <w:tcW w:w="562" w:type="dxa"/>
            <w:gridSpan w:val="3"/>
          </w:tcPr>
          <w:p w14:paraId="637E9A85" w14:textId="5F00242D" w:rsidR="006E2FE6" w:rsidRPr="00C94B40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4"/>
          </w:tcPr>
          <w:p w14:paraId="5D84CC21" w14:textId="6A670070" w:rsidR="006E2FE6" w:rsidRPr="00C94B40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365BF5D8" w14:textId="60A67734" w:rsidR="006E2FE6" w:rsidRPr="00DA7D97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6BB0984D" w14:textId="77777777" w:rsidTr="006E2FE6">
        <w:trPr>
          <w:trHeight w:val="270"/>
        </w:trPr>
        <w:tc>
          <w:tcPr>
            <w:tcW w:w="5455" w:type="dxa"/>
            <w:gridSpan w:val="8"/>
          </w:tcPr>
          <w:p w14:paraId="179C8BEC" w14:textId="53C947DA" w:rsidR="006E2FE6" w:rsidRPr="00DA7D97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44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Хилокского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6E2FE6" w:rsidRPr="00C06D5C" w14:paraId="53057F29" w14:textId="7723EAA0" w:rsidTr="006E2FE6">
        <w:trPr>
          <w:trHeight w:val="154"/>
        </w:trPr>
        <w:tc>
          <w:tcPr>
            <w:tcW w:w="510" w:type="dxa"/>
          </w:tcPr>
          <w:p w14:paraId="340F88F2" w14:textId="4A41D8A5" w:rsidR="006E2FE6" w:rsidRPr="009C18C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05" w:type="dxa"/>
            <w:gridSpan w:val="5"/>
          </w:tcPr>
          <w:p w14:paraId="46014F1C" w14:textId="492A579B" w:rsidR="006E2FE6" w:rsidRPr="00DA7D97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940" w:type="dxa"/>
            <w:gridSpan w:val="2"/>
          </w:tcPr>
          <w:p w14:paraId="37ECF848" w14:textId="32293DDD" w:rsidR="006E2FE6" w:rsidRPr="00DA7D97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6E2FE6" w:rsidRPr="00C06D5C" w14:paraId="7CC6854C" w14:textId="4335F931" w:rsidTr="006E2FE6">
        <w:trPr>
          <w:trHeight w:val="127"/>
        </w:trPr>
        <w:tc>
          <w:tcPr>
            <w:tcW w:w="5455" w:type="dxa"/>
            <w:gridSpan w:val="8"/>
          </w:tcPr>
          <w:p w14:paraId="08A5A705" w14:textId="7F21EE8B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45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Хилокского</w:t>
            </w:r>
            <w:r w:rsidRPr="00DA7D97">
              <w:rPr>
                <w:b/>
                <w:sz w:val="18"/>
                <w:szCs w:val="18"/>
              </w:rPr>
              <w:t xml:space="preserve"> района </w:t>
            </w:r>
          </w:p>
        </w:tc>
      </w:tr>
      <w:tr w:rsidR="006E2FE6" w:rsidRPr="00C06D5C" w14:paraId="3579CBD7" w14:textId="5264BEEC" w:rsidTr="006E2FE6">
        <w:trPr>
          <w:trHeight w:val="127"/>
        </w:trPr>
        <w:tc>
          <w:tcPr>
            <w:tcW w:w="562" w:type="dxa"/>
            <w:gridSpan w:val="3"/>
          </w:tcPr>
          <w:p w14:paraId="66F4A30D" w14:textId="4B49387A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9" w:type="dxa"/>
            <w:gridSpan w:val="4"/>
          </w:tcPr>
          <w:p w14:paraId="52202009" w14:textId="527BA4BD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924" w:type="dxa"/>
          </w:tcPr>
          <w:p w14:paraId="7DFD51BA" w14:textId="7C4645DC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088CDA78" w14:textId="2BF6F206" w:rsidTr="006E2FE6">
        <w:trPr>
          <w:trHeight w:val="127"/>
        </w:trPr>
        <w:tc>
          <w:tcPr>
            <w:tcW w:w="5455" w:type="dxa"/>
            <w:gridSpan w:val="8"/>
          </w:tcPr>
          <w:p w14:paraId="3BAF8CB9" w14:textId="0C695ED4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4</w:t>
            </w:r>
            <w:r>
              <w:rPr>
                <w:b/>
                <w:sz w:val="18"/>
                <w:szCs w:val="18"/>
              </w:rPr>
              <w:t>8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Красночикойского</w:t>
            </w:r>
            <w:r w:rsidRPr="00DA7D97">
              <w:rPr>
                <w:b/>
                <w:sz w:val="18"/>
                <w:szCs w:val="18"/>
              </w:rPr>
              <w:t xml:space="preserve"> района </w:t>
            </w:r>
          </w:p>
        </w:tc>
      </w:tr>
      <w:tr w:rsidR="006E2FE6" w:rsidRPr="00C06D5C" w14:paraId="00759C02" w14:textId="600DD737" w:rsidTr="006E2FE6">
        <w:trPr>
          <w:trHeight w:val="127"/>
        </w:trPr>
        <w:tc>
          <w:tcPr>
            <w:tcW w:w="562" w:type="dxa"/>
            <w:gridSpan w:val="3"/>
          </w:tcPr>
          <w:p w14:paraId="1EA5D77B" w14:textId="121BE3A8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9" w:type="dxa"/>
            <w:gridSpan w:val="4"/>
          </w:tcPr>
          <w:p w14:paraId="5B4851C3" w14:textId="77777777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</w:t>
            </w:r>
            <w:r>
              <w:rPr>
                <w:sz w:val="18"/>
                <w:szCs w:val="18"/>
              </w:rPr>
              <w:t>ебного заседания</w:t>
            </w:r>
          </w:p>
        </w:tc>
        <w:tc>
          <w:tcPr>
            <w:tcW w:w="924" w:type="dxa"/>
          </w:tcPr>
          <w:p w14:paraId="0E063658" w14:textId="278B8A0E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6E239D29" w14:textId="0DED8206" w:rsidTr="006E2FE6">
        <w:trPr>
          <w:trHeight w:val="127"/>
        </w:trPr>
        <w:tc>
          <w:tcPr>
            <w:tcW w:w="5455" w:type="dxa"/>
            <w:gridSpan w:val="8"/>
          </w:tcPr>
          <w:p w14:paraId="6BA1E603" w14:textId="0ED08E46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</w:t>
            </w:r>
            <w:r>
              <w:rPr>
                <w:b/>
                <w:sz w:val="18"/>
                <w:szCs w:val="18"/>
              </w:rPr>
              <w:t xml:space="preserve"> 50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Оловяннинского</w:t>
            </w:r>
            <w:r w:rsidRPr="00DA7D97">
              <w:rPr>
                <w:b/>
                <w:sz w:val="18"/>
                <w:szCs w:val="18"/>
              </w:rPr>
              <w:t xml:space="preserve"> района  </w:t>
            </w:r>
          </w:p>
        </w:tc>
      </w:tr>
      <w:tr w:rsidR="006E2FE6" w:rsidRPr="00C06D5C" w14:paraId="5941E4DE" w14:textId="2AF69FD1" w:rsidTr="006E2FE6">
        <w:trPr>
          <w:trHeight w:val="127"/>
        </w:trPr>
        <w:tc>
          <w:tcPr>
            <w:tcW w:w="562" w:type="dxa"/>
            <w:gridSpan w:val="3"/>
          </w:tcPr>
          <w:p w14:paraId="6751221B" w14:textId="6C7174E0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9" w:type="dxa"/>
            <w:gridSpan w:val="4"/>
          </w:tcPr>
          <w:p w14:paraId="2E965B86" w14:textId="77777777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924" w:type="dxa"/>
          </w:tcPr>
          <w:p w14:paraId="525DF0DD" w14:textId="089CE51F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298CB546" w14:textId="0057ABBC" w:rsidTr="006E2FE6">
        <w:trPr>
          <w:trHeight w:val="127"/>
        </w:trPr>
        <w:tc>
          <w:tcPr>
            <w:tcW w:w="5455" w:type="dxa"/>
            <w:gridSpan w:val="8"/>
          </w:tcPr>
          <w:p w14:paraId="3E63EDFD" w14:textId="728F4864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7D97">
              <w:rPr>
                <w:b/>
                <w:sz w:val="18"/>
                <w:szCs w:val="18"/>
              </w:rPr>
              <w:t xml:space="preserve">53 Ононского судебного района  </w:t>
            </w:r>
          </w:p>
        </w:tc>
      </w:tr>
      <w:tr w:rsidR="006E2FE6" w:rsidRPr="00C06D5C" w14:paraId="7F9B58E9" w14:textId="1F5DD633" w:rsidTr="006E2FE6">
        <w:trPr>
          <w:trHeight w:val="179"/>
        </w:trPr>
        <w:tc>
          <w:tcPr>
            <w:tcW w:w="562" w:type="dxa"/>
            <w:gridSpan w:val="3"/>
          </w:tcPr>
          <w:p w14:paraId="1613047E" w14:textId="585F4739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9" w:type="dxa"/>
            <w:gridSpan w:val="4"/>
          </w:tcPr>
          <w:p w14:paraId="72A002E1" w14:textId="18B06699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>суда</w:t>
            </w:r>
          </w:p>
        </w:tc>
        <w:tc>
          <w:tcPr>
            <w:tcW w:w="924" w:type="dxa"/>
          </w:tcPr>
          <w:p w14:paraId="6DEF2DFA" w14:textId="2D5DAC65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21F3A890" w14:textId="73FC1223" w:rsidTr="006E2FE6">
        <w:trPr>
          <w:trHeight w:val="127"/>
        </w:trPr>
        <w:tc>
          <w:tcPr>
            <w:tcW w:w="5455" w:type="dxa"/>
            <w:gridSpan w:val="8"/>
          </w:tcPr>
          <w:p w14:paraId="2850B24A" w14:textId="519D8647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6</w:t>
            </w:r>
            <w:r>
              <w:rPr>
                <w:b/>
                <w:sz w:val="18"/>
                <w:szCs w:val="18"/>
              </w:rPr>
              <w:t>1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Газ-Заводского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  <w:r w:rsidRPr="0011395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E2FE6" w:rsidRPr="00C06D5C" w14:paraId="5F4149F0" w14:textId="5C6A7430" w:rsidTr="006E2FE6">
        <w:trPr>
          <w:trHeight w:val="127"/>
        </w:trPr>
        <w:tc>
          <w:tcPr>
            <w:tcW w:w="562" w:type="dxa"/>
            <w:gridSpan w:val="3"/>
          </w:tcPr>
          <w:p w14:paraId="1B966359" w14:textId="0EA4C96D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69" w:type="dxa"/>
            <w:gridSpan w:val="4"/>
          </w:tcPr>
          <w:p w14:paraId="736E084C" w14:textId="77777777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>суда</w:t>
            </w:r>
          </w:p>
        </w:tc>
        <w:tc>
          <w:tcPr>
            <w:tcW w:w="924" w:type="dxa"/>
          </w:tcPr>
          <w:p w14:paraId="7AF82B74" w14:textId="7DAB63B2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C06D5C" w14:paraId="598023A5" w14:textId="6069254A" w:rsidTr="006E2FE6">
        <w:trPr>
          <w:trHeight w:val="127"/>
        </w:trPr>
        <w:tc>
          <w:tcPr>
            <w:tcW w:w="5455" w:type="dxa"/>
            <w:gridSpan w:val="8"/>
          </w:tcPr>
          <w:p w14:paraId="3CC86997" w14:textId="1B243387" w:rsidR="006E2FE6" w:rsidRPr="00C06D5C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65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Агинского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6E2FE6" w:rsidRPr="00C06D5C" w14:paraId="014F3FAA" w14:textId="3DDE8E3B" w:rsidTr="006E2FE6">
        <w:trPr>
          <w:trHeight w:val="127"/>
        </w:trPr>
        <w:tc>
          <w:tcPr>
            <w:tcW w:w="562" w:type="dxa"/>
            <w:gridSpan w:val="3"/>
          </w:tcPr>
          <w:p w14:paraId="23E4532D" w14:textId="47213DDF" w:rsidR="006E2FE6" w:rsidRPr="00DA7D97" w:rsidRDefault="006E2FE6" w:rsidP="006E2FE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69" w:type="dxa"/>
            <w:gridSpan w:val="4"/>
          </w:tcPr>
          <w:p w14:paraId="09579DD9" w14:textId="26C7DB7A" w:rsidR="006E2FE6" w:rsidRPr="00DA7D97" w:rsidRDefault="006E2FE6" w:rsidP="006E2FE6">
            <w:pPr>
              <w:ind w:right="-924"/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>суда</w:t>
            </w:r>
          </w:p>
        </w:tc>
        <w:tc>
          <w:tcPr>
            <w:tcW w:w="924" w:type="dxa"/>
          </w:tcPr>
          <w:p w14:paraId="1E0353F1" w14:textId="6E1FE01E" w:rsidR="006E2FE6" w:rsidRPr="00C06D5C" w:rsidRDefault="006E2FE6" w:rsidP="006E2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E2FE6" w:rsidRPr="00595700" w14:paraId="18BAC021" w14:textId="77777777" w:rsidTr="006E2FE6">
        <w:trPr>
          <w:trHeight w:val="127"/>
        </w:trPr>
        <w:tc>
          <w:tcPr>
            <w:tcW w:w="5455" w:type="dxa"/>
            <w:gridSpan w:val="8"/>
          </w:tcPr>
          <w:p w14:paraId="2397FC67" w14:textId="157A649B" w:rsidR="006E2FE6" w:rsidRPr="00595700" w:rsidRDefault="006E2FE6" w:rsidP="006E2FE6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 27</w:t>
            </w:r>
            <w:r w:rsidR="00484E8E">
              <w:rPr>
                <w:b/>
                <w:sz w:val="18"/>
                <w:szCs w:val="18"/>
              </w:rPr>
              <w:t xml:space="preserve"> вакансий</w:t>
            </w:r>
          </w:p>
        </w:tc>
      </w:tr>
    </w:tbl>
    <w:p w14:paraId="64D576EA" w14:textId="03D75FFA" w:rsidR="0004066B" w:rsidRDefault="00E75F85" w:rsidP="0004066B">
      <w:pPr>
        <w:pStyle w:val="ae"/>
        <w:rPr>
          <w:rFonts w:ascii="Times New Roman" w:hAnsi="Times New Roman" w:cs="Times New Roman"/>
        </w:rPr>
      </w:pPr>
      <w:r w:rsidRPr="00E75F85">
        <w:rPr>
          <w:rFonts w:ascii="Times New Roman" w:hAnsi="Times New Roman" w:cs="Times New Roman"/>
          <w:b/>
        </w:rPr>
        <w:t>Д</w:t>
      </w:r>
      <w:r w:rsidR="006F3B89" w:rsidRPr="0004066B">
        <w:rPr>
          <w:rFonts w:ascii="Times New Roman" w:hAnsi="Times New Roman" w:cs="Times New Roman"/>
          <w:b/>
        </w:rPr>
        <w:t xml:space="preserve">ата </w:t>
      </w:r>
      <w:r>
        <w:rPr>
          <w:rFonts w:ascii="Times New Roman" w:hAnsi="Times New Roman" w:cs="Times New Roman"/>
          <w:b/>
        </w:rPr>
        <w:t>окончания</w:t>
      </w:r>
      <w:r w:rsidR="006F3B89" w:rsidRPr="0004066B">
        <w:rPr>
          <w:rFonts w:ascii="Times New Roman" w:hAnsi="Times New Roman" w:cs="Times New Roman"/>
          <w:b/>
        </w:rPr>
        <w:t xml:space="preserve"> 1 этапа</w:t>
      </w:r>
      <w:r w:rsidR="006F3B89">
        <w:rPr>
          <w:rFonts w:ascii="Times New Roman" w:hAnsi="Times New Roman" w:cs="Times New Roman"/>
        </w:rPr>
        <w:t xml:space="preserve"> конкурса 1</w:t>
      </w:r>
      <w:r>
        <w:rPr>
          <w:rFonts w:ascii="Times New Roman" w:hAnsi="Times New Roman" w:cs="Times New Roman"/>
        </w:rPr>
        <w:t>0</w:t>
      </w:r>
      <w:r w:rsidR="006F3B8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6F3B89">
        <w:rPr>
          <w:rFonts w:ascii="Times New Roman" w:hAnsi="Times New Roman" w:cs="Times New Roman"/>
        </w:rPr>
        <w:t xml:space="preserve">.24г. </w:t>
      </w:r>
    </w:p>
    <w:p w14:paraId="54BB20CD" w14:textId="74C3EBB1" w:rsidR="001F700D" w:rsidRPr="00137E1E" w:rsidRDefault="006F3B89" w:rsidP="0004066B">
      <w:pPr>
        <w:pStyle w:val="ae"/>
        <w:rPr>
          <w:rFonts w:ascii="Times New Roman" w:hAnsi="Times New Roman" w:cs="Times New Roman"/>
          <w:b/>
        </w:rPr>
      </w:pPr>
      <w:r w:rsidRPr="0004066B">
        <w:rPr>
          <w:rFonts w:ascii="Times New Roman" w:hAnsi="Times New Roman" w:cs="Times New Roman"/>
          <w:b/>
        </w:rPr>
        <w:t>2-й э</w:t>
      </w:r>
      <w:r w:rsidR="00570672">
        <w:rPr>
          <w:rFonts w:ascii="Times New Roman" w:hAnsi="Times New Roman" w:cs="Times New Roman"/>
        </w:rPr>
        <w:t>тап -</w:t>
      </w:r>
      <w:r w:rsidR="00170771">
        <w:rPr>
          <w:rFonts w:ascii="Times New Roman" w:hAnsi="Times New Roman" w:cs="Times New Roman"/>
        </w:rPr>
        <w:t xml:space="preserve"> </w:t>
      </w:r>
      <w:r w:rsidR="00570672">
        <w:rPr>
          <w:rFonts w:ascii="Times New Roman" w:hAnsi="Times New Roman" w:cs="Times New Roman"/>
        </w:rPr>
        <w:t>0</w:t>
      </w:r>
      <w:r w:rsidR="00B315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57067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.24г.</w:t>
      </w:r>
    </w:p>
    <w:p w14:paraId="29E63D78" w14:textId="77777777" w:rsidR="001F700D" w:rsidRPr="00F05035" w:rsidRDefault="001F700D" w:rsidP="001F700D">
      <w:pPr>
        <w:pStyle w:val="ae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41" w:tblpY="10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4253"/>
        <w:gridCol w:w="709"/>
      </w:tblGrid>
      <w:tr w:rsidR="0004066B" w:rsidRPr="00595700" w14:paraId="028171F2" w14:textId="77777777" w:rsidTr="005914CE">
        <w:trPr>
          <w:trHeight w:val="114"/>
        </w:trPr>
        <w:tc>
          <w:tcPr>
            <w:tcW w:w="5524" w:type="dxa"/>
            <w:gridSpan w:val="4"/>
          </w:tcPr>
          <w:p w14:paraId="69D098C3" w14:textId="40A6F885" w:rsidR="0004066B" w:rsidRPr="003D3182" w:rsidRDefault="003F76A0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</w:t>
            </w:r>
            <w:r w:rsidRPr="00595700">
              <w:rPr>
                <w:b/>
                <w:sz w:val="18"/>
                <w:szCs w:val="18"/>
              </w:rPr>
              <w:t xml:space="preserve"> Центрального судебного района</w:t>
            </w:r>
          </w:p>
        </w:tc>
      </w:tr>
      <w:tr w:rsidR="001F700D" w:rsidRPr="00595700" w14:paraId="42599667" w14:textId="77777777" w:rsidTr="005914CE">
        <w:trPr>
          <w:trHeight w:val="154"/>
        </w:trPr>
        <w:tc>
          <w:tcPr>
            <w:tcW w:w="562" w:type="dxa"/>
            <w:gridSpan w:val="2"/>
          </w:tcPr>
          <w:p w14:paraId="3AFD031E" w14:textId="662C87F4" w:rsidR="001F700D" w:rsidRDefault="00C06D5C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F700D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176D6434" w14:textId="77777777" w:rsidR="001F700D" w:rsidRPr="00595700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709" w:type="dxa"/>
          </w:tcPr>
          <w:p w14:paraId="5AA9E240" w14:textId="1736B9F8" w:rsidR="001F700D" w:rsidRPr="00AB5A07" w:rsidRDefault="00AB5A07" w:rsidP="005914CE">
            <w:pPr>
              <w:ind w:left="-119" w:right="-113"/>
              <w:contextualSpacing/>
              <w:jc w:val="center"/>
              <w:rPr>
                <w:sz w:val="18"/>
                <w:szCs w:val="18"/>
              </w:rPr>
            </w:pPr>
            <w:r w:rsidRPr="00AB5A07">
              <w:rPr>
                <w:sz w:val="18"/>
                <w:szCs w:val="18"/>
              </w:rPr>
              <w:t>Собирает док</w:t>
            </w:r>
            <w:r>
              <w:rPr>
                <w:sz w:val="18"/>
                <w:szCs w:val="18"/>
              </w:rPr>
              <w:t>-</w:t>
            </w:r>
            <w:r w:rsidRPr="00AB5A07">
              <w:rPr>
                <w:sz w:val="18"/>
                <w:szCs w:val="18"/>
              </w:rPr>
              <w:t>ы</w:t>
            </w:r>
          </w:p>
        </w:tc>
      </w:tr>
      <w:tr w:rsidR="001F700D" w:rsidRPr="00595700" w14:paraId="51A43D32" w14:textId="77777777" w:rsidTr="005914CE">
        <w:trPr>
          <w:trHeight w:val="270"/>
        </w:trPr>
        <w:tc>
          <w:tcPr>
            <w:tcW w:w="562" w:type="dxa"/>
            <w:gridSpan w:val="2"/>
          </w:tcPr>
          <w:p w14:paraId="01EBCF81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4E84326C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408F39AB" w14:textId="21894222" w:rsidR="001F700D" w:rsidRPr="00B31592" w:rsidRDefault="001F700D" w:rsidP="005914CE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1F700D" w:rsidRPr="00595700" w14:paraId="2B6377A5" w14:textId="77777777" w:rsidTr="005914CE">
        <w:trPr>
          <w:trHeight w:val="100"/>
        </w:trPr>
        <w:tc>
          <w:tcPr>
            <w:tcW w:w="562" w:type="dxa"/>
            <w:gridSpan w:val="2"/>
          </w:tcPr>
          <w:p w14:paraId="24CC8C78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5635A13F" w14:textId="77777777" w:rsidR="001F700D" w:rsidRPr="00595700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709" w:type="dxa"/>
          </w:tcPr>
          <w:p w14:paraId="6277DCEE" w14:textId="77777777" w:rsidR="001F700D" w:rsidRPr="003D3182" w:rsidRDefault="001F700D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D3182">
              <w:rPr>
                <w:b/>
                <w:sz w:val="18"/>
                <w:szCs w:val="18"/>
              </w:rPr>
              <w:t>-</w:t>
            </w:r>
          </w:p>
        </w:tc>
      </w:tr>
      <w:tr w:rsidR="0004066B" w:rsidRPr="00595700" w14:paraId="4D8848FA" w14:textId="77777777" w:rsidTr="005914CE">
        <w:trPr>
          <w:trHeight w:val="114"/>
        </w:trPr>
        <w:tc>
          <w:tcPr>
            <w:tcW w:w="5524" w:type="dxa"/>
            <w:gridSpan w:val="4"/>
          </w:tcPr>
          <w:p w14:paraId="52381B9D" w14:textId="2EDA9B82" w:rsidR="0004066B" w:rsidRPr="003D3182" w:rsidRDefault="0004066B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>Судебный участок № 19 Центрального судебного района</w:t>
            </w:r>
          </w:p>
        </w:tc>
      </w:tr>
      <w:tr w:rsidR="001F700D" w:rsidRPr="00595700" w14:paraId="50406792" w14:textId="77777777" w:rsidTr="005914CE">
        <w:trPr>
          <w:trHeight w:val="268"/>
        </w:trPr>
        <w:tc>
          <w:tcPr>
            <w:tcW w:w="562" w:type="dxa"/>
            <w:gridSpan w:val="2"/>
          </w:tcPr>
          <w:p w14:paraId="00646ABA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275F151F" w14:textId="77777777" w:rsidR="001F700D" w:rsidRPr="00595700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709" w:type="dxa"/>
          </w:tcPr>
          <w:p w14:paraId="05BA1EE8" w14:textId="73370A0B" w:rsidR="001F700D" w:rsidRPr="003D3182" w:rsidRDefault="001F700D" w:rsidP="005914CE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4066B" w:rsidRPr="00595700" w14:paraId="3FA1AAF4" w14:textId="77777777" w:rsidTr="005914CE">
        <w:trPr>
          <w:trHeight w:val="114"/>
        </w:trPr>
        <w:tc>
          <w:tcPr>
            <w:tcW w:w="5524" w:type="dxa"/>
            <w:gridSpan w:val="4"/>
          </w:tcPr>
          <w:p w14:paraId="095C93E0" w14:textId="4CCBD063" w:rsidR="0004066B" w:rsidRPr="003D3182" w:rsidRDefault="0004066B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54 Центрального судебного района </w:t>
            </w:r>
          </w:p>
        </w:tc>
      </w:tr>
      <w:tr w:rsidR="001F700D" w:rsidRPr="00595700" w14:paraId="282C3940" w14:textId="77777777" w:rsidTr="005914CE">
        <w:trPr>
          <w:trHeight w:val="184"/>
        </w:trPr>
        <w:tc>
          <w:tcPr>
            <w:tcW w:w="562" w:type="dxa"/>
            <w:gridSpan w:val="2"/>
          </w:tcPr>
          <w:p w14:paraId="38281D6B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75FD7659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709" w:type="dxa"/>
          </w:tcPr>
          <w:p w14:paraId="17B2246D" w14:textId="77777777" w:rsidR="001F700D" w:rsidRPr="003D3182" w:rsidRDefault="001F700D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F700D" w:rsidRPr="00595700" w14:paraId="5C2702F3" w14:textId="77777777" w:rsidTr="005914CE">
        <w:trPr>
          <w:trHeight w:val="190"/>
        </w:trPr>
        <w:tc>
          <w:tcPr>
            <w:tcW w:w="562" w:type="dxa"/>
            <w:gridSpan w:val="2"/>
          </w:tcPr>
          <w:p w14:paraId="439D02F3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7986EEAE" w14:textId="77777777" w:rsidR="001F700D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709" w:type="dxa"/>
          </w:tcPr>
          <w:p w14:paraId="487F7136" w14:textId="77777777" w:rsidR="001F700D" w:rsidRPr="003D3182" w:rsidRDefault="001F700D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F700D" w:rsidRPr="00595700" w14:paraId="1B5D995C" w14:textId="77777777" w:rsidTr="005914CE">
        <w:trPr>
          <w:trHeight w:val="250"/>
        </w:trPr>
        <w:tc>
          <w:tcPr>
            <w:tcW w:w="562" w:type="dxa"/>
            <w:gridSpan w:val="2"/>
          </w:tcPr>
          <w:p w14:paraId="5FA9186A" w14:textId="77777777" w:rsidR="001F700D" w:rsidRPr="00400317" w:rsidRDefault="001F700D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751A892D" w14:textId="77777777" w:rsidR="001F700D" w:rsidRPr="00595700" w:rsidRDefault="001F700D" w:rsidP="005914CE">
            <w:pPr>
              <w:contextualSpacing/>
              <w:rPr>
                <w:sz w:val="18"/>
                <w:szCs w:val="18"/>
              </w:rPr>
            </w:pPr>
            <w:r w:rsidRPr="00595700">
              <w:rPr>
                <w:sz w:val="18"/>
                <w:szCs w:val="18"/>
              </w:rPr>
              <w:t>Секретарь суд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14:paraId="160D680E" w14:textId="77777777" w:rsidR="001F700D" w:rsidRPr="003D3182" w:rsidRDefault="001F700D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4066B" w:rsidRPr="00595700" w14:paraId="00D5AF78" w14:textId="77777777" w:rsidTr="005914CE">
        <w:trPr>
          <w:trHeight w:val="100"/>
        </w:trPr>
        <w:tc>
          <w:tcPr>
            <w:tcW w:w="5524" w:type="dxa"/>
            <w:gridSpan w:val="4"/>
          </w:tcPr>
          <w:p w14:paraId="2206FAF1" w14:textId="3B697CA0" w:rsidR="0004066B" w:rsidRPr="003D3182" w:rsidRDefault="0004066B" w:rsidP="005914CE">
            <w:pPr>
              <w:contextualSpacing/>
              <w:rPr>
                <w:b/>
                <w:sz w:val="18"/>
                <w:szCs w:val="18"/>
              </w:rPr>
            </w:pPr>
            <w:bookmarkStart w:id="3" w:name="_Hlk156579274"/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</w:t>
            </w:r>
            <w:r w:rsidRPr="00595700">
              <w:rPr>
                <w:b/>
                <w:sz w:val="18"/>
                <w:szCs w:val="18"/>
              </w:rPr>
              <w:t xml:space="preserve"> Центрального судебного района </w:t>
            </w:r>
          </w:p>
        </w:tc>
      </w:tr>
      <w:bookmarkEnd w:id="3"/>
      <w:tr w:rsidR="001F700D" w:rsidRPr="00595700" w14:paraId="1DBB1BDB" w14:textId="77777777" w:rsidTr="005914CE">
        <w:trPr>
          <w:trHeight w:val="240"/>
        </w:trPr>
        <w:tc>
          <w:tcPr>
            <w:tcW w:w="562" w:type="dxa"/>
            <w:gridSpan w:val="2"/>
          </w:tcPr>
          <w:p w14:paraId="20B93FC0" w14:textId="77777777" w:rsidR="001F700D" w:rsidRPr="00595700" w:rsidRDefault="001F700D" w:rsidP="005914C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14:paraId="7DCF6238" w14:textId="77777777" w:rsidR="001F700D" w:rsidRPr="00595700" w:rsidRDefault="001F700D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sz w:val="18"/>
                <w:szCs w:val="18"/>
              </w:rPr>
              <w:t>Секретарь суд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14:paraId="17F7EFE6" w14:textId="77777777" w:rsidR="001F700D" w:rsidRPr="003D3182" w:rsidRDefault="001F700D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4066B" w:rsidRPr="00595700" w14:paraId="0D163756" w14:textId="77777777" w:rsidTr="005914CE">
        <w:trPr>
          <w:trHeight w:val="105"/>
        </w:trPr>
        <w:tc>
          <w:tcPr>
            <w:tcW w:w="5524" w:type="dxa"/>
            <w:gridSpan w:val="4"/>
          </w:tcPr>
          <w:p w14:paraId="7C5612A5" w14:textId="3D89084F" w:rsidR="0004066B" w:rsidRDefault="0004066B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5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Железнодорожного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</w:t>
            </w:r>
          </w:p>
        </w:tc>
      </w:tr>
      <w:tr w:rsidR="0004066B" w:rsidRPr="00595700" w14:paraId="655F405A" w14:textId="77777777" w:rsidTr="005914CE">
        <w:trPr>
          <w:trHeight w:val="100"/>
        </w:trPr>
        <w:tc>
          <w:tcPr>
            <w:tcW w:w="562" w:type="dxa"/>
            <w:gridSpan w:val="2"/>
          </w:tcPr>
          <w:p w14:paraId="2500CF57" w14:textId="3AAF00A4" w:rsidR="0004066B" w:rsidRPr="0004066B" w:rsidRDefault="00147AB4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</w:tcPr>
          <w:p w14:paraId="2B1EFDCB" w14:textId="5FEB8C3E" w:rsidR="0004066B" w:rsidRPr="0004066B" w:rsidRDefault="0004066B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709" w:type="dxa"/>
          </w:tcPr>
          <w:p w14:paraId="5EFB2FA2" w14:textId="1A40B278" w:rsidR="0004066B" w:rsidRDefault="008F5583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F5583" w:rsidRPr="00595700" w14:paraId="01A4E48F" w14:textId="77777777" w:rsidTr="005914CE">
        <w:trPr>
          <w:trHeight w:val="120"/>
        </w:trPr>
        <w:tc>
          <w:tcPr>
            <w:tcW w:w="5524" w:type="dxa"/>
            <w:gridSpan w:val="4"/>
          </w:tcPr>
          <w:p w14:paraId="078E8585" w14:textId="0C85ECAA" w:rsidR="008F5583" w:rsidRPr="003D3182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 xml:space="preserve">8 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Ингодинского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8F5583" w:rsidRPr="00595700" w14:paraId="2A67CB52" w14:textId="77777777" w:rsidTr="005914CE">
        <w:trPr>
          <w:trHeight w:val="150"/>
        </w:trPr>
        <w:tc>
          <w:tcPr>
            <w:tcW w:w="555" w:type="dxa"/>
          </w:tcPr>
          <w:p w14:paraId="32932349" w14:textId="5217E265" w:rsidR="008F5583" w:rsidRPr="008F5583" w:rsidRDefault="00147AB4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0" w:type="dxa"/>
            <w:gridSpan w:val="2"/>
          </w:tcPr>
          <w:p w14:paraId="51BD72D2" w14:textId="7BAE0376" w:rsidR="008F5583" w:rsidRPr="00595700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6BEAD12E" w14:textId="3F0B7744" w:rsidR="008F5583" w:rsidRPr="003D3182" w:rsidRDefault="008F5583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F5583" w:rsidRPr="00595700" w14:paraId="62872275" w14:textId="77777777" w:rsidTr="005914CE">
        <w:trPr>
          <w:trHeight w:val="285"/>
        </w:trPr>
        <w:tc>
          <w:tcPr>
            <w:tcW w:w="5524" w:type="dxa"/>
            <w:gridSpan w:val="4"/>
          </w:tcPr>
          <w:p w14:paraId="5CA289A3" w14:textId="2DFD23D9" w:rsidR="008F5583" w:rsidRPr="003D3182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20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Ингодинского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8F5583" w:rsidRPr="00A110BB" w14:paraId="7D0A5387" w14:textId="77777777" w:rsidTr="005914CE">
        <w:trPr>
          <w:trHeight w:val="205"/>
        </w:trPr>
        <w:tc>
          <w:tcPr>
            <w:tcW w:w="562" w:type="dxa"/>
            <w:gridSpan w:val="2"/>
          </w:tcPr>
          <w:p w14:paraId="7541C016" w14:textId="19D14C20" w:rsidR="008F5583" w:rsidRPr="0078744F" w:rsidRDefault="00147AB4" w:rsidP="005914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</w:tcPr>
          <w:p w14:paraId="7673072C" w14:textId="77777777" w:rsidR="008F5583" w:rsidRPr="00A110BB" w:rsidRDefault="008F5583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35E71480" w14:textId="77777777" w:rsidR="008F5583" w:rsidRPr="003D3182" w:rsidRDefault="008F5583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F5583" w:rsidRPr="00595700" w14:paraId="0F5D8482" w14:textId="77777777" w:rsidTr="005914CE">
        <w:trPr>
          <w:trHeight w:val="217"/>
        </w:trPr>
        <w:tc>
          <w:tcPr>
            <w:tcW w:w="5524" w:type="dxa"/>
            <w:gridSpan w:val="4"/>
          </w:tcPr>
          <w:p w14:paraId="1F976DD7" w14:textId="70B54EB5" w:rsidR="008F5583" w:rsidRPr="003D3182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11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 w:rsidR="00147AB4">
              <w:rPr>
                <w:b/>
                <w:sz w:val="18"/>
                <w:szCs w:val="18"/>
              </w:rPr>
              <w:t>Черновского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8F5583" w:rsidRPr="00A110BB" w14:paraId="1A84A7FA" w14:textId="77777777" w:rsidTr="005914CE">
        <w:trPr>
          <w:trHeight w:val="205"/>
        </w:trPr>
        <w:tc>
          <w:tcPr>
            <w:tcW w:w="562" w:type="dxa"/>
            <w:gridSpan w:val="2"/>
          </w:tcPr>
          <w:p w14:paraId="11B139EF" w14:textId="5E98A106" w:rsidR="008F5583" w:rsidRPr="00A110BB" w:rsidRDefault="00147AB4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</w:tcPr>
          <w:p w14:paraId="57083CF8" w14:textId="77777777" w:rsidR="008F5583" w:rsidRPr="00A110BB" w:rsidRDefault="008F5583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17EA4E" w14:textId="77777777" w:rsidR="008F5583" w:rsidRPr="003D3182" w:rsidRDefault="008F5583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F5583" w:rsidRPr="00595700" w14:paraId="2108705F" w14:textId="77777777" w:rsidTr="005914CE">
        <w:trPr>
          <w:trHeight w:val="217"/>
        </w:trPr>
        <w:tc>
          <w:tcPr>
            <w:tcW w:w="5524" w:type="dxa"/>
            <w:gridSpan w:val="4"/>
            <w:tcBorders>
              <w:right w:val="single" w:sz="4" w:space="0" w:color="auto"/>
            </w:tcBorders>
          </w:tcPr>
          <w:p w14:paraId="1F2D1EEF" w14:textId="29A7CFD9" w:rsidR="008F5583" w:rsidRPr="003D3182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25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Черновского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8F5583" w:rsidRPr="00A110BB" w14:paraId="3BFC3773" w14:textId="77777777" w:rsidTr="005914CE">
        <w:trPr>
          <w:trHeight w:val="205"/>
        </w:trPr>
        <w:tc>
          <w:tcPr>
            <w:tcW w:w="562" w:type="dxa"/>
            <w:gridSpan w:val="2"/>
          </w:tcPr>
          <w:p w14:paraId="5BCBB32B" w14:textId="73E70F6F" w:rsidR="008F5583" w:rsidRPr="00A110BB" w:rsidRDefault="00147AB4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</w:tcPr>
          <w:p w14:paraId="30A55D7A" w14:textId="77777777" w:rsidR="008F5583" w:rsidRPr="00A110BB" w:rsidRDefault="008F5583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52FFD787" w14:textId="77777777" w:rsidR="008F5583" w:rsidRPr="003D3182" w:rsidRDefault="008F5583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F5583" w:rsidRPr="00595700" w14:paraId="63E45F7E" w14:textId="77777777" w:rsidTr="005914CE">
        <w:trPr>
          <w:trHeight w:val="217"/>
        </w:trPr>
        <w:tc>
          <w:tcPr>
            <w:tcW w:w="5524" w:type="dxa"/>
            <w:gridSpan w:val="4"/>
          </w:tcPr>
          <w:p w14:paraId="4395C647" w14:textId="0106CD66" w:rsidR="008F5583" w:rsidRPr="003D3182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10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Черновского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8F5583" w:rsidRPr="00A110BB" w14:paraId="5896122D" w14:textId="77777777" w:rsidTr="005914CE">
        <w:trPr>
          <w:trHeight w:val="205"/>
        </w:trPr>
        <w:tc>
          <w:tcPr>
            <w:tcW w:w="562" w:type="dxa"/>
            <w:gridSpan w:val="2"/>
          </w:tcPr>
          <w:p w14:paraId="4B304C79" w14:textId="7F0634F3" w:rsidR="008F5583" w:rsidRPr="00957031" w:rsidRDefault="00147AB4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</w:tcPr>
          <w:p w14:paraId="16F2A6C9" w14:textId="77777777" w:rsidR="008F5583" w:rsidRPr="00A110BB" w:rsidRDefault="008F5583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709" w:type="dxa"/>
          </w:tcPr>
          <w:p w14:paraId="75F524EA" w14:textId="34903C6F" w:rsidR="008F5583" w:rsidRPr="003D3182" w:rsidRDefault="00B31592" w:rsidP="005914CE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F5583" w:rsidRPr="00595700" w14:paraId="24A071EB" w14:textId="77777777" w:rsidTr="005914CE">
        <w:trPr>
          <w:trHeight w:val="188"/>
        </w:trPr>
        <w:tc>
          <w:tcPr>
            <w:tcW w:w="5524" w:type="dxa"/>
            <w:gridSpan w:val="4"/>
          </w:tcPr>
          <w:p w14:paraId="10443B37" w14:textId="70255E6D" w:rsidR="008F5583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ИТОГО:  </w:t>
            </w:r>
            <w:r>
              <w:rPr>
                <w:b/>
                <w:sz w:val="18"/>
                <w:szCs w:val="18"/>
              </w:rPr>
              <w:t>1</w:t>
            </w:r>
            <w:r w:rsidR="00147AB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95700">
              <w:rPr>
                <w:b/>
                <w:sz w:val="18"/>
                <w:szCs w:val="18"/>
              </w:rPr>
              <w:t xml:space="preserve"> вакансий</w:t>
            </w:r>
          </w:p>
        </w:tc>
      </w:tr>
      <w:tr w:rsidR="008F5583" w:rsidRPr="00595700" w14:paraId="57962631" w14:textId="77777777" w:rsidTr="005914CE">
        <w:trPr>
          <w:trHeight w:val="60"/>
        </w:trPr>
        <w:tc>
          <w:tcPr>
            <w:tcW w:w="5524" w:type="dxa"/>
            <w:gridSpan w:val="4"/>
          </w:tcPr>
          <w:p w14:paraId="3A3EFC0B" w14:textId="77777777" w:rsidR="008F5583" w:rsidRPr="00AA2223" w:rsidRDefault="008F5583" w:rsidP="005914CE">
            <w:pPr>
              <w:contextualSpacing/>
              <w:rPr>
                <w:b/>
                <w:sz w:val="6"/>
                <w:szCs w:val="6"/>
              </w:rPr>
            </w:pPr>
          </w:p>
          <w:p w14:paraId="1D580A44" w14:textId="77777777" w:rsidR="008F5583" w:rsidRDefault="008F5583" w:rsidP="005914CE">
            <w:pPr>
              <w:contextualSpacing/>
              <w:rPr>
                <w:b/>
                <w:sz w:val="24"/>
                <w:szCs w:val="24"/>
              </w:rPr>
            </w:pPr>
            <w:r w:rsidRPr="00595700">
              <w:rPr>
                <w:b/>
                <w:sz w:val="24"/>
                <w:szCs w:val="24"/>
              </w:rPr>
              <w:t>ДМС</w:t>
            </w:r>
          </w:p>
          <w:p w14:paraId="558E8521" w14:textId="77777777" w:rsidR="008F5583" w:rsidRPr="00AA2223" w:rsidRDefault="008F5583" w:rsidP="005914CE">
            <w:pPr>
              <w:contextualSpacing/>
              <w:rPr>
                <w:b/>
                <w:sz w:val="6"/>
                <w:szCs w:val="6"/>
              </w:rPr>
            </w:pPr>
          </w:p>
        </w:tc>
      </w:tr>
      <w:tr w:rsidR="008F5583" w:rsidRPr="00595700" w14:paraId="21A09517" w14:textId="77777777" w:rsidTr="005914CE">
        <w:trPr>
          <w:trHeight w:val="60"/>
        </w:trPr>
        <w:tc>
          <w:tcPr>
            <w:tcW w:w="5524" w:type="dxa"/>
            <w:gridSpan w:val="4"/>
          </w:tcPr>
          <w:p w14:paraId="6C8767A8" w14:textId="7F6A536A" w:rsidR="008F5583" w:rsidRPr="00595700" w:rsidRDefault="008F5583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>Финансово-экономический отдел</w:t>
            </w:r>
          </w:p>
        </w:tc>
      </w:tr>
      <w:tr w:rsidR="008F5583" w:rsidRPr="00595700" w14:paraId="22745626" w14:textId="77777777" w:rsidTr="005914CE">
        <w:trPr>
          <w:trHeight w:val="285"/>
        </w:trPr>
        <w:tc>
          <w:tcPr>
            <w:tcW w:w="4815" w:type="dxa"/>
            <w:gridSpan w:val="3"/>
          </w:tcPr>
          <w:p w14:paraId="28844CFA" w14:textId="57D79A0D" w:rsidR="008F5583" w:rsidRPr="00CB7377" w:rsidRDefault="008F5583" w:rsidP="00591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B31592">
              <w:rPr>
                <w:sz w:val="18"/>
                <w:szCs w:val="18"/>
              </w:rPr>
              <w:t xml:space="preserve">         Старший специалист</w:t>
            </w:r>
          </w:p>
        </w:tc>
        <w:tc>
          <w:tcPr>
            <w:tcW w:w="709" w:type="dxa"/>
          </w:tcPr>
          <w:p w14:paraId="7689E071" w14:textId="4DB64894" w:rsidR="008F5583" w:rsidRPr="003D3182" w:rsidRDefault="00B31592" w:rsidP="005914CE">
            <w:pPr>
              <w:ind w:left="-114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31592" w:rsidRPr="00595700" w14:paraId="6A7BF1C4" w14:textId="77777777" w:rsidTr="005914CE">
        <w:trPr>
          <w:trHeight w:val="289"/>
        </w:trPr>
        <w:tc>
          <w:tcPr>
            <w:tcW w:w="4815" w:type="dxa"/>
            <w:gridSpan w:val="3"/>
          </w:tcPr>
          <w:p w14:paraId="69B8BD33" w14:textId="67B70B57" w:rsidR="00B31592" w:rsidRDefault="00B31592" w:rsidP="00591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        Старший специалист</w:t>
            </w:r>
          </w:p>
        </w:tc>
        <w:tc>
          <w:tcPr>
            <w:tcW w:w="709" w:type="dxa"/>
          </w:tcPr>
          <w:p w14:paraId="6F3F4D0E" w14:textId="0F81E00B" w:rsidR="00B31592" w:rsidRDefault="00B31592" w:rsidP="005914CE">
            <w:pPr>
              <w:ind w:left="-114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31592" w:rsidRPr="00595700" w14:paraId="5CA3CC6A" w14:textId="77777777" w:rsidTr="005914CE">
        <w:trPr>
          <w:trHeight w:val="108"/>
        </w:trPr>
        <w:tc>
          <w:tcPr>
            <w:tcW w:w="5524" w:type="dxa"/>
            <w:gridSpan w:val="4"/>
          </w:tcPr>
          <w:p w14:paraId="4979B1B8" w14:textId="71933C38" w:rsidR="00B31592" w:rsidRPr="003D3182" w:rsidRDefault="00B31592" w:rsidP="005914C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кадрового обеспечения</w:t>
            </w:r>
          </w:p>
        </w:tc>
      </w:tr>
      <w:tr w:rsidR="00B31592" w:rsidRPr="00595700" w14:paraId="0633E6B7" w14:textId="77777777" w:rsidTr="005914CE">
        <w:trPr>
          <w:trHeight w:val="270"/>
        </w:trPr>
        <w:tc>
          <w:tcPr>
            <w:tcW w:w="4815" w:type="dxa"/>
            <w:gridSpan w:val="3"/>
          </w:tcPr>
          <w:p w14:paraId="12E5DFEB" w14:textId="2287D639" w:rsidR="00B31592" w:rsidRPr="00C73C67" w:rsidRDefault="00B31592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73C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    </w:t>
            </w:r>
            <w:r w:rsidRPr="00C73C67">
              <w:rPr>
                <w:sz w:val="18"/>
                <w:szCs w:val="18"/>
              </w:rPr>
              <w:t xml:space="preserve"> Главный специалист 3 разряда</w:t>
            </w:r>
          </w:p>
        </w:tc>
        <w:tc>
          <w:tcPr>
            <w:tcW w:w="709" w:type="dxa"/>
          </w:tcPr>
          <w:p w14:paraId="17CBF2F2" w14:textId="26309DFA" w:rsidR="00B31592" w:rsidRPr="003D3182" w:rsidRDefault="00B31592" w:rsidP="005914CE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31592" w:rsidRPr="00595700" w14:paraId="10DF8369" w14:textId="77777777" w:rsidTr="005914CE">
        <w:trPr>
          <w:trHeight w:val="208"/>
        </w:trPr>
        <w:tc>
          <w:tcPr>
            <w:tcW w:w="5524" w:type="dxa"/>
            <w:gridSpan w:val="4"/>
          </w:tcPr>
          <w:p w14:paraId="37173881" w14:textId="66207E3B" w:rsidR="00B31592" w:rsidRPr="003D3182" w:rsidRDefault="00B31592" w:rsidP="005914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Отдел правового, договорного и документационного обеспечения</w:t>
            </w:r>
          </w:p>
        </w:tc>
      </w:tr>
      <w:tr w:rsidR="00B31592" w:rsidRPr="00595700" w14:paraId="3105B432" w14:textId="77777777" w:rsidTr="005914CE">
        <w:trPr>
          <w:trHeight w:val="120"/>
        </w:trPr>
        <w:tc>
          <w:tcPr>
            <w:tcW w:w="4815" w:type="dxa"/>
            <w:gridSpan w:val="3"/>
          </w:tcPr>
          <w:p w14:paraId="69C0FEC0" w14:textId="235A1533" w:rsidR="00B31592" w:rsidRDefault="00B31592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        Документовед</w:t>
            </w:r>
          </w:p>
        </w:tc>
        <w:tc>
          <w:tcPr>
            <w:tcW w:w="709" w:type="dxa"/>
          </w:tcPr>
          <w:p w14:paraId="2BFA0104" w14:textId="066D8355" w:rsidR="00B31592" w:rsidRPr="003D3182" w:rsidRDefault="00B31592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31592" w:rsidRPr="00595700" w14:paraId="73FC59C2" w14:textId="77777777" w:rsidTr="005914CE">
        <w:trPr>
          <w:trHeight w:val="231"/>
        </w:trPr>
        <w:tc>
          <w:tcPr>
            <w:tcW w:w="5524" w:type="dxa"/>
            <w:gridSpan w:val="4"/>
          </w:tcPr>
          <w:p w14:paraId="42DEAF6A" w14:textId="1C6381F7" w:rsidR="00B31592" w:rsidRDefault="00B31592" w:rsidP="005914CE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Итого: </w:t>
            </w:r>
            <w:r>
              <w:rPr>
                <w:b/>
                <w:sz w:val="18"/>
                <w:szCs w:val="18"/>
              </w:rPr>
              <w:t>4</w:t>
            </w:r>
            <w:r w:rsidR="00484E8E">
              <w:rPr>
                <w:b/>
                <w:sz w:val="18"/>
                <w:szCs w:val="18"/>
              </w:rPr>
              <w:t xml:space="preserve"> вакансии</w:t>
            </w:r>
          </w:p>
        </w:tc>
      </w:tr>
      <w:tr w:rsidR="00B31592" w:rsidRPr="00595700" w14:paraId="4C793F8A" w14:textId="77777777" w:rsidTr="005914CE">
        <w:trPr>
          <w:trHeight w:val="60"/>
        </w:trPr>
        <w:tc>
          <w:tcPr>
            <w:tcW w:w="5524" w:type="dxa"/>
            <w:gridSpan w:val="4"/>
          </w:tcPr>
          <w:p w14:paraId="330C6907" w14:textId="77777777" w:rsidR="00B31592" w:rsidRPr="004A51E4" w:rsidRDefault="00B31592" w:rsidP="005914CE">
            <w:pPr>
              <w:contextualSpacing/>
              <w:rPr>
                <w:b/>
                <w:sz w:val="6"/>
                <w:szCs w:val="6"/>
              </w:rPr>
            </w:pPr>
          </w:p>
          <w:p w14:paraId="7E260DA0" w14:textId="674408AF" w:rsidR="00B31592" w:rsidRPr="00C94B40" w:rsidRDefault="00B31592" w:rsidP="005914CE">
            <w:pPr>
              <w:contextualSpacing/>
              <w:rPr>
                <w:b/>
                <w:sz w:val="24"/>
                <w:szCs w:val="24"/>
              </w:rPr>
            </w:pPr>
            <w:r w:rsidRPr="004A51E4">
              <w:rPr>
                <w:b/>
                <w:sz w:val="24"/>
                <w:szCs w:val="24"/>
              </w:rPr>
              <w:t>ГКУ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4B40">
              <w:rPr>
                <w:b/>
                <w:sz w:val="24"/>
                <w:szCs w:val="24"/>
              </w:rPr>
              <w:t>«Государственное юридическое бюро»</w:t>
            </w:r>
          </w:p>
          <w:p w14:paraId="14E5BC66" w14:textId="77777777" w:rsidR="00B31592" w:rsidRPr="004A51E4" w:rsidRDefault="00B31592" w:rsidP="005914CE">
            <w:pPr>
              <w:contextualSpacing/>
              <w:rPr>
                <w:b/>
                <w:sz w:val="6"/>
                <w:szCs w:val="6"/>
              </w:rPr>
            </w:pPr>
          </w:p>
        </w:tc>
      </w:tr>
      <w:tr w:rsidR="005914CE" w:rsidRPr="00595700" w14:paraId="0D92B375" w14:textId="3B35E610" w:rsidTr="005914CE">
        <w:trPr>
          <w:trHeight w:val="161"/>
        </w:trPr>
        <w:tc>
          <w:tcPr>
            <w:tcW w:w="562" w:type="dxa"/>
            <w:gridSpan w:val="2"/>
          </w:tcPr>
          <w:p w14:paraId="31884DED" w14:textId="77777777" w:rsidR="005914CE" w:rsidRDefault="005914CE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1F68ABC7" w14:textId="585919FF" w:rsidR="005914CE" w:rsidRDefault="005914CE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договорной и претензионной работе</w:t>
            </w:r>
          </w:p>
        </w:tc>
        <w:tc>
          <w:tcPr>
            <w:tcW w:w="709" w:type="dxa"/>
          </w:tcPr>
          <w:p w14:paraId="1DC7C2E7" w14:textId="138CD3DD" w:rsidR="005914CE" w:rsidRDefault="005914CE" w:rsidP="005914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2BC5" w:rsidRPr="00595700" w14:paraId="760EDD8D" w14:textId="3E535A96" w:rsidTr="005914CE">
        <w:trPr>
          <w:trHeight w:val="194"/>
        </w:trPr>
        <w:tc>
          <w:tcPr>
            <w:tcW w:w="562" w:type="dxa"/>
            <w:gridSpan w:val="2"/>
          </w:tcPr>
          <w:p w14:paraId="41D50F83" w14:textId="60D4D73E" w:rsidR="004B2BC5" w:rsidRDefault="004B2BC5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25C0F1F4" w14:textId="764FAACF" w:rsidR="004B2BC5" w:rsidRDefault="004B2BC5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709" w:type="dxa"/>
          </w:tcPr>
          <w:p w14:paraId="1EC713AC" w14:textId="64C57A80" w:rsidR="004B2BC5" w:rsidRDefault="004B2BC5" w:rsidP="005914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2BC5" w:rsidRPr="00595700" w14:paraId="488E0927" w14:textId="3E2982DC" w:rsidTr="005914CE">
        <w:trPr>
          <w:trHeight w:val="150"/>
        </w:trPr>
        <w:tc>
          <w:tcPr>
            <w:tcW w:w="562" w:type="dxa"/>
            <w:gridSpan w:val="2"/>
          </w:tcPr>
          <w:p w14:paraId="7A9D71FA" w14:textId="28C9CF85" w:rsidR="004B2BC5" w:rsidRDefault="004B2BC5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052A7318" w14:textId="245840AD" w:rsidR="004B2BC5" w:rsidRDefault="004B2BC5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расчету заработной платы</w:t>
            </w:r>
          </w:p>
        </w:tc>
        <w:tc>
          <w:tcPr>
            <w:tcW w:w="709" w:type="dxa"/>
          </w:tcPr>
          <w:p w14:paraId="598E05B1" w14:textId="06F96655" w:rsidR="004B2BC5" w:rsidRDefault="004B2BC5" w:rsidP="005914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14CE" w:rsidRPr="00595700" w14:paraId="13B759A7" w14:textId="77777777" w:rsidTr="005914CE">
        <w:trPr>
          <w:trHeight w:val="150"/>
        </w:trPr>
        <w:tc>
          <w:tcPr>
            <w:tcW w:w="562" w:type="dxa"/>
            <w:gridSpan w:val="2"/>
          </w:tcPr>
          <w:p w14:paraId="57F31A89" w14:textId="7BF70B78" w:rsidR="005914CE" w:rsidRDefault="005914CE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244DE48B" w14:textId="43C2E371" w:rsidR="005914CE" w:rsidRDefault="005914CE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709" w:type="dxa"/>
          </w:tcPr>
          <w:p w14:paraId="5B457C1D" w14:textId="269C2E82" w:rsidR="005914CE" w:rsidRDefault="005914CE" w:rsidP="005914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14CE" w:rsidRPr="00595700" w14:paraId="2C4410F3" w14:textId="77777777" w:rsidTr="005914CE">
        <w:trPr>
          <w:trHeight w:val="184"/>
        </w:trPr>
        <w:tc>
          <w:tcPr>
            <w:tcW w:w="5524" w:type="dxa"/>
            <w:gridSpan w:val="4"/>
          </w:tcPr>
          <w:p w14:paraId="3BA461AD" w14:textId="27E7CAFD" w:rsidR="005914CE" w:rsidRDefault="005914CE" w:rsidP="00365FBA">
            <w:pPr>
              <w:contextualSpacing/>
              <w:rPr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 xml:space="preserve">8 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Ингодинского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5914CE" w:rsidRPr="00595700" w14:paraId="4EDF9DBC" w14:textId="77777777" w:rsidTr="00365FBA">
        <w:trPr>
          <w:trHeight w:val="81"/>
        </w:trPr>
        <w:tc>
          <w:tcPr>
            <w:tcW w:w="562" w:type="dxa"/>
            <w:gridSpan w:val="2"/>
          </w:tcPr>
          <w:p w14:paraId="191094DB" w14:textId="0263121F" w:rsidR="005914CE" w:rsidRDefault="005914CE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2C2B4511" w14:textId="1F78D345" w:rsidR="005914CE" w:rsidRDefault="005914CE" w:rsidP="00365FB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709" w:type="dxa"/>
          </w:tcPr>
          <w:p w14:paraId="130556CC" w14:textId="5E274275" w:rsidR="005914CE" w:rsidRPr="00484E8E" w:rsidRDefault="00484E8E" w:rsidP="005914C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914CE" w:rsidRPr="00595700" w14:paraId="684CAE05" w14:textId="77777777" w:rsidTr="0073256A">
        <w:trPr>
          <w:trHeight w:val="184"/>
        </w:trPr>
        <w:tc>
          <w:tcPr>
            <w:tcW w:w="5524" w:type="dxa"/>
            <w:gridSpan w:val="4"/>
          </w:tcPr>
          <w:p w14:paraId="04A5D0EC" w14:textId="6A53E1B0" w:rsidR="005914CE" w:rsidRDefault="00365FBA" w:rsidP="00365FBA">
            <w:pPr>
              <w:contextualSpacing/>
              <w:rPr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54</w:t>
            </w:r>
            <w:r w:rsidRPr="00595700">
              <w:rPr>
                <w:b/>
                <w:sz w:val="18"/>
                <w:szCs w:val="18"/>
              </w:rPr>
              <w:t xml:space="preserve"> Центрального судебного района</w:t>
            </w:r>
          </w:p>
        </w:tc>
      </w:tr>
      <w:tr w:rsidR="005914CE" w:rsidRPr="00595700" w14:paraId="3468C9D4" w14:textId="77777777" w:rsidTr="005914CE">
        <w:trPr>
          <w:trHeight w:val="180"/>
        </w:trPr>
        <w:tc>
          <w:tcPr>
            <w:tcW w:w="562" w:type="dxa"/>
            <w:gridSpan w:val="2"/>
          </w:tcPr>
          <w:p w14:paraId="58F2F947" w14:textId="2F06198B" w:rsidR="005914CE" w:rsidRDefault="00365FBA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7C520609" w14:textId="7AE91958" w:rsidR="005914CE" w:rsidRDefault="00365FBA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709" w:type="dxa"/>
          </w:tcPr>
          <w:p w14:paraId="71BE8106" w14:textId="232D74B2" w:rsidR="005914CE" w:rsidRPr="00484E8E" w:rsidRDefault="00484E8E" w:rsidP="005914C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914CE" w:rsidRPr="00595700" w14:paraId="5E318235" w14:textId="77777777" w:rsidTr="008A0C04">
        <w:trPr>
          <w:trHeight w:val="90"/>
        </w:trPr>
        <w:tc>
          <w:tcPr>
            <w:tcW w:w="5524" w:type="dxa"/>
            <w:gridSpan w:val="4"/>
          </w:tcPr>
          <w:p w14:paraId="0E1F3499" w14:textId="7DBB115D" w:rsidR="005914CE" w:rsidRDefault="00365FBA" w:rsidP="00365FBA">
            <w:pPr>
              <w:contextualSpacing/>
              <w:rPr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52 Акшинского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</w:t>
            </w:r>
          </w:p>
        </w:tc>
      </w:tr>
      <w:tr w:rsidR="005914CE" w:rsidRPr="00595700" w14:paraId="263C0DA3" w14:textId="77777777" w:rsidTr="005914CE">
        <w:trPr>
          <w:trHeight w:val="120"/>
        </w:trPr>
        <w:tc>
          <w:tcPr>
            <w:tcW w:w="562" w:type="dxa"/>
            <w:gridSpan w:val="2"/>
          </w:tcPr>
          <w:p w14:paraId="08CB00ED" w14:textId="0C962515" w:rsidR="005914CE" w:rsidRDefault="00365FBA" w:rsidP="005914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6EEF3972" w14:textId="277DEE7B" w:rsidR="005914CE" w:rsidRPr="00365FBA" w:rsidRDefault="00365FBA" w:rsidP="005914CE">
            <w:pPr>
              <w:contextualSpacing/>
              <w:rPr>
                <w:sz w:val="18"/>
                <w:szCs w:val="18"/>
              </w:rPr>
            </w:pPr>
            <w:r w:rsidRPr="00365FBA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709" w:type="dxa"/>
          </w:tcPr>
          <w:p w14:paraId="6A7BB0D7" w14:textId="21E2A39D" w:rsidR="005914CE" w:rsidRPr="00484E8E" w:rsidRDefault="00484E8E" w:rsidP="005914C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914CE" w:rsidRPr="00595700" w14:paraId="7CE78CB1" w14:textId="2FAEE11D" w:rsidTr="005914CE">
        <w:trPr>
          <w:trHeight w:val="208"/>
        </w:trPr>
        <w:tc>
          <w:tcPr>
            <w:tcW w:w="4815" w:type="dxa"/>
            <w:gridSpan w:val="3"/>
          </w:tcPr>
          <w:p w14:paraId="1F50E17F" w14:textId="62C41CF0" w:rsidR="005914CE" w:rsidRDefault="005914CE" w:rsidP="00365FBA">
            <w:pPr>
              <w:contextualSpacing/>
              <w:rPr>
                <w:b/>
                <w:sz w:val="18"/>
                <w:szCs w:val="18"/>
              </w:rPr>
            </w:pPr>
            <w:r w:rsidRPr="004A51E4">
              <w:rPr>
                <w:b/>
                <w:sz w:val="18"/>
                <w:szCs w:val="18"/>
              </w:rPr>
              <w:t xml:space="preserve">Итого: </w:t>
            </w:r>
            <w:r w:rsidR="00365FBA">
              <w:rPr>
                <w:b/>
                <w:sz w:val="18"/>
                <w:szCs w:val="18"/>
              </w:rPr>
              <w:t>7</w:t>
            </w:r>
            <w:r w:rsidR="00484E8E">
              <w:rPr>
                <w:b/>
                <w:sz w:val="18"/>
                <w:szCs w:val="18"/>
              </w:rPr>
              <w:t xml:space="preserve"> вакансий</w:t>
            </w:r>
          </w:p>
        </w:tc>
        <w:tc>
          <w:tcPr>
            <w:tcW w:w="709" w:type="dxa"/>
          </w:tcPr>
          <w:p w14:paraId="62FED1DA" w14:textId="28D77896" w:rsidR="005914CE" w:rsidRDefault="005914CE" w:rsidP="005914C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4F697B1E" w14:textId="77777777" w:rsidR="0093138C" w:rsidRDefault="0093138C" w:rsidP="007E44AD">
      <w:pPr>
        <w:spacing w:after="0" w:line="240" w:lineRule="auto"/>
        <w:contextualSpacing/>
        <w:rPr>
          <w:b/>
          <w:sz w:val="16"/>
          <w:szCs w:val="16"/>
        </w:rPr>
      </w:pPr>
    </w:p>
    <w:p w14:paraId="616D9446" w14:textId="77777777" w:rsidR="006E2FE6" w:rsidRDefault="006E2FE6" w:rsidP="005D09BB">
      <w:pPr>
        <w:pStyle w:val="ae"/>
        <w:rPr>
          <w:rFonts w:ascii="Times New Roman" w:hAnsi="Times New Roman" w:cs="Times New Roman"/>
        </w:rPr>
      </w:pPr>
    </w:p>
    <w:sectPr w:rsidR="006E2FE6" w:rsidSect="001F700D">
      <w:pgSz w:w="11906" w:h="16838"/>
      <w:pgMar w:top="284" w:right="284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1C1B" w14:textId="77777777" w:rsidR="00646B18" w:rsidRDefault="00646B18" w:rsidP="007E44AD">
      <w:pPr>
        <w:spacing w:after="0" w:line="240" w:lineRule="auto"/>
      </w:pPr>
      <w:r>
        <w:separator/>
      </w:r>
    </w:p>
  </w:endnote>
  <w:endnote w:type="continuationSeparator" w:id="0">
    <w:p w14:paraId="1B81627D" w14:textId="77777777" w:rsidR="00646B18" w:rsidRDefault="00646B18" w:rsidP="007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89F7" w14:textId="77777777" w:rsidR="00646B18" w:rsidRDefault="00646B18" w:rsidP="007E44AD">
      <w:pPr>
        <w:spacing w:after="0" w:line="240" w:lineRule="auto"/>
      </w:pPr>
      <w:r>
        <w:separator/>
      </w:r>
    </w:p>
  </w:footnote>
  <w:footnote w:type="continuationSeparator" w:id="0">
    <w:p w14:paraId="542C4A62" w14:textId="77777777" w:rsidR="00646B18" w:rsidRDefault="00646B18" w:rsidP="007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2889"/>
    <w:multiLevelType w:val="hybridMultilevel"/>
    <w:tmpl w:val="8A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93"/>
    <w:rsid w:val="00002E16"/>
    <w:rsid w:val="00010CD3"/>
    <w:rsid w:val="00031884"/>
    <w:rsid w:val="0003574E"/>
    <w:rsid w:val="0003631C"/>
    <w:rsid w:val="0004066B"/>
    <w:rsid w:val="00046E64"/>
    <w:rsid w:val="00052AE0"/>
    <w:rsid w:val="00054A75"/>
    <w:rsid w:val="000670F6"/>
    <w:rsid w:val="000715F8"/>
    <w:rsid w:val="00081C74"/>
    <w:rsid w:val="00081E33"/>
    <w:rsid w:val="00083B2C"/>
    <w:rsid w:val="00095CB5"/>
    <w:rsid w:val="00097366"/>
    <w:rsid w:val="00097DE5"/>
    <w:rsid w:val="000B130F"/>
    <w:rsid w:val="000B2F2A"/>
    <w:rsid w:val="000B773B"/>
    <w:rsid w:val="000C4449"/>
    <w:rsid w:val="000C4E89"/>
    <w:rsid w:val="000E2D3F"/>
    <w:rsid w:val="000E6546"/>
    <w:rsid w:val="000E7433"/>
    <w:rsid w:val="00103732"/>
    <w:rsid w:val="00111D55"/>
    <w:rsid w:val="00111E27"/>
    <w:rsid w:val="00113951"/>
    <w:rsid w:val="00120327"/>
    <w:rsid w:val="0012167D"/>
    <w:rsid w:val="00123698"/>
    <w:rsid w:val="00127842"/>
    <w:rsid w:val="00135688"/>
    <w:rsid w:val="00137E1E"/>
    <w:rsid w:val="00147AB4"/>
    <w:rsid w:val="001504D1"/>
    <w:rsid w:val="0016024C"/>
    <w:rsid w:val="001657E8"/>
    <w:rsid w:val="00170771"/>
    <w:rsid w:val="0017541E"/>
    <w:rsid w:val="001766A6"/>
    <w:rsid w:val="00181056"/>
    <w:rsid w:val="00186577"/>
    <w:rsid w:val="00186833"/>
    <w:rsid w:val="0018770B"/>
    <w:rsid w:val="001975BC"/>
    <w:rsid w:val="001A688B"/>
    <w:rsid w:val="001C26A3"/>
    <w:rsid w:val="001D0432"/>
    <w:rsid w:val="001D2A1C"/>
    <w:rsid w:val="001D32D6"/>
    <w:rsid w:val="001E58B3"/>
    <w:rsid w:val="001E5B36"/>
    <w:rsid w:val="001E68F6"/>
    <w:rsid w:val="001F700D"/>
    <w:rsid w:val="0021284C"/>
    <w:rsid w:val="00215287"/>
    <w:rsid w:val="00216592"/>
    <w:rsid w:val="00220340"/>
    <w:rsid w:val="002220B5"/>
    <w:rsid w:val="00263A73"/>
    <w:rsid w:val="00266D72"/>
    <w:rsid w:val="002672F9"/>
    <w:rsid w:val="00273388"/>
    <w:rsid w:val="00286AF7"/>
    <w:rsid w:val="00292AFD"/>
    <w:rsid w:val="002963B1"/>
    <w:rsid w:val="002A7D87"/>
    <w:rsid w:val="002B2154"/>
    <w:rsid w:val="002B28F6"/>
    <w:rsid w:val="002D30F7"/>
    <w:rsid w:val="002F0D9C"/>
    <w:rsid w:val="002F35B9"/>
    <w:rsid w:val="003016CA"/>
    <w:rsid w:val="00304904"/>
    <w:rsid w:val="003101C3"/>
    <w:rsid w:val="00310777"/>
    <w:rsid w:val="00317482"/>
    <w:rsid w:val="003518D5"/>
    <w:rsid w:val="00364E13"/>
    <w:rsid w:val="0036519F"/>
    <w:rsid w:val="00365FBA"/>
    <w:rsid w:val="00371275"/>
    <w:rsid w:val="00371556"/>
    <w:rsid w:val="0037684F"/>
    <w:rsid w:val="003811F4"/>
    <w:rsid w:val="00382A80"/>
    <w:rsid w:val="00390629"/>
    <w:rsid w:val="0039084F"/>
    <w:rsid w:val="003A0C40"/>
    <w:rsid w:val="003A30EC"/>
    <w:rsid w:val="003D3182"/>
    <w:rsid w:val="003D5850"/>
    <w:rsid w:val="003E2C3F"/>
    <w:rsid w:val="003F1355"/>
    <w:rsid w:val="003F2CCB"/>
    <w:rsid w:val="003F4334"/>
    <w:rsid w:val="003F519E"/>
    <w:rsid w:val="003F5D19"/>
    <w:rsid w:val="003F76A0"/>
    <w:rsid w:val="00400317"/>
    <w:rsid w:val="004026C3"/>
    <w:rsid w:val="00406761"/>
    <w:rsid w:val="00407E6C"/>
    <w:rsid w:val="0041595A"/>
    <w:rsid w:val="0042605B"/>
    <w:rsid w:val="004449D5"/>
    <w:rsid w:val="00450839"/>
    <w:rsid w:val="004548C3"/>
    <w:rsid w:val="00457567"/>
    <w:rsid w:val="00457BBA"/>
    <w:rsid w:val="00462F31"/>
    <w:rsid w:val="00470657"/>
    <w:rsid w:val="004748A4"/>
    <w:rsid w:val="00474E8A"/>
    <w:rsid w:val="00484E8E"/>
    <w:rsid w:val="00485261"/>
    <w:rsid w:val="00490022"/>
    <w:rsid w:val="004A34BF"/>
    <w:rsid w:val="004A51E4"/>
    <w:rsid w:val="004B2BC5"/>
    <w:rsid w:val="004C17B8"/>
    <w:rsid w:val="004C30FF"/>
    <w:rsid w:val="004C6691"/>
    <w:rsid w:val="004D12FB"/>
    <w:rsid w:val="00513D13"/>
    <w:rsid w:val="00516643"/>
    <w:rsid w:val="00521568"/>
    <w:rsid w:val="005265D9"/>
    <w:rsid w:val="00537D37"/>
    <w:rsid w:val="00544819"/>
    <w:rsid w:val="0054670C"/>
    <w:rsid w:val="0055490D"/>
    <w:rsid w:val="00556D7E"/>
    <w:rsid w:val="00570672"/>
    <w:rsid w:val="0057170E"/>
    <w:rsid w:val="0057706E"/>
    <w:rsid w:val="00583C37"/>
    <w:rsid w:val="005872CD"/>
    <w:rsid w:val="00590985"/>
    <w:rsid w:val="005914CE"/>
    <w:rsid w:val="00595700"/>
    <w:rsid w:val="005B3300"/>
    <w:rsid w:val="005C661E"/>
    <w:rsid w:val="005C7277"/>
    <w:rsid w:val="005D09BB"/>
    <w:rsid w:val="005D2073"/>
    <w:rsid w:val="005E58F9"/>
    <w:rsid w:val="005F06F1"/>
    <w:rsid w:val="005F6D61"/>
    <w:rsid w:val="006026BB"/>
    <w:rsid w:val="00607368"/>
    <w:rsid w:val="00607763"/>
    <w:rsid w:val="0061055D"/>
    <w:rsid w:val="006134A9"/>
    <w:rsid w:val="00621F7F"/>
    <w:rsid w:val="0062251F"/>
    <w:rsid w:val="00623FA9"/>
    <w:rsid w:val="00640FAC"/>
    <w:rsid w:val="00646B18"/>
    <w:rsid w:val="00655AB3"/>
    <w:rsid w:val="00662092"/>
    <w:rsid w:val="006634F8"/>
    <w:rsid w:val="006660D1"/>
    <w:rsid w:val="006773E1"/>
    <w:rsid w:val="00680698"/>
    <w:rsid w:val="006835CB"/>
    <w:rsid w:val="00684D43"/>
    <w:rsid w:val="00694100"/>
    <w:rsid w:val="006C4FF3"/>
    <w:rsid w:val="006D3D24"/>
    <w:rsid w:val="006D4802"/>
    <w:rsid w:val="006E2FE6"/>
    <w:rsid w:val="006E5116"/>
    <w:rsid w:val="006F3B89"/>
    <w:rsid w:val="007123F3"/>
    <w:rsid w:val="00715FE6"/>
    <w:rsid w:val="00741B20"/>
    <w:rsid w:val="00744F45"/>
    <w:rsid w:val="00763348"/>
    <w:rsid w:val="007732E7"/>
    <w:rsid w:val="007837DA"/>
    <w:rsid w:val="0078744F"/>
    <w:rsid w:val="007874CF"/>
    <w:rsid w:val="00794F31"/>
    <w:rsid w:val="00795048"/>
    <w:rsid w:val="00797F7B"/>
    <w:rsid w:val="007B020D"/>
    <w:rsid w:val="007C25E1"/>
    <w:rsid w:val="007C46B4"/>
    <w:rsid w:val="007C4B04"/>
    <w:rsid w:val="007D34AB"/>
    <w:rsid w:val="007D4795"/>
    <w:rsid w:val="007E13CC"/>
    <w:rsid w:val="007E4090"/>
    <w:rsid w:val="007E44AD"/>
    <w:rsid w:val="007F0C24"/>
    <w:rsid w:val="007F4498"/>
    <w:rsid w:val="007F4D06"/>
    <w:rsid w:val="008026E2"/>
    <w:rsid w:val="008057C2"/>
    <w:rsid w:val="00805924"/>
    <w:rsid w:val="008077A1"/>
    <w:rsid w:val="00815963"/>
    <w:rsid w:val="00816F0D"/>
    <w:rsid w:val="00827729"/>
    <w:rsid w:val="00832409"/>
    <w:rsid w:val="008511E9"/>
    <w:rsid w:val="0085760F"/>
    <w:rsid w:val="00867735"/>
    <w:rsid w:val="008712FF"/>
    <w:rsid w:val="00884782"/>
    <w:rsid w:val="008A3A35"/>
    <w:rsid w:val="008B6A90"/>
    <w:rsid w:val="008E0451"/>
    <w:rsid w:val="008F5583"/>
    <w:rsid w:val="00901407"/>
    <w:rsid w:val="00913896"/>
    <w:rsid w:val="00917DCC"/>
    <w:rsid w:val="009271A3"/>
    <w:rsid w:val="0093138C"/>
    <w:rsid w:val="00940248"/>
    <w:rsid w:val="009516A1"/>
    <w:rsid w:val="00952E40"/>
    <w:rsid w:val="009568DF"/>
    <w:rsid w:val="00957031"/>
    <w:rsid w:val="00965DD6"/>
    <w:rsid w:val="00975169"/>
    <w:rsid w:val="00977A76"/>
    <w:rsid w:val="009819DD"/>
    <w:rsid w:val="0098577E"/>
    <w:rsid w:val="00985E43"/>
    <w:rsid w:val="009862A2"/>
    <w:rsid w:val="0098738B"/>
    <w:rsid w:val="0098784E"/>
    <w:rsid w:val="00994A05"/>
    <w:rsid w:val="009A5C66"/>
    <w:rsid w:val="009B0D90"/>
    <w:rsid w:val="009B15D9"/>
    <w:rsid w:val="009C18C7"/>
    <w:rsid w:val="009C662A"/>
    <w:rsid w:val="009D4831"/>
    <w:rsid w:val="009D5296"/>
    <w:rsid w:val="009D5358"/>
    <w:rsid w:val="009D5DD5"/>
    <w:rsid w:val="009E0649"/>
    <w:rsid w:val="009E124E"/>
    <w:rsid w:val="009F288D"/>
    <w:rsid w:val="009F2974"/>
    <w:rsid w:val="009F5F1B"/>
    <w:rsid w:val="00A110BB"/>
    <w:rsid w:val="00A14F63"/>
    <w:rsid w:val="00A24F7A"/>
    <w:rsid w:val="00A337E7"/>
    <w:rsid w:val="00A42E6E"/>
    <w:rsid w:val="00A45581"/>
    <w:rsid w:val="00A50890"/>
    <w:rsid w:val="00A52B5B"/>
    <w:rsid w:val="00A538C7"/>
    <w:rsid w:val="00A61D96"/>
    <w:rsid w:val="00A66134"/>
    <w:rsid w:val="00A8373C"/>
    <w:rsid w:val="00A91DE1"/>
    <w:rsid w:val="00A92720"/>
    <w:rsid w:val="00A92DEB"/>
    <w:rsid w:val="00AA2223"/>
    <w:rsid w:val="00AA4E3D"/>
    <w:rsid w:val="00AA7D37"/>
    <w:rsid w:val="00AB5A07"/>
    <w:rsid w:val="00AC4E8C"/>
    <w:rsid w:val="00AD07C5"/>
    <w:rsid w:val="00AD524A"/>
    <w:rsid w:val="00AE4AED"/>
    <w:rsid w:val="00AE7F77"/>
    <w:rsid w:val="00AF0346"/>
    <w:rsid w:val="00AF3FBE"/>
    <w:rsid w:val="00AF5614"/>
    <w:rsid w:val="00B05560"/>
    <w:rsid w:val="00B068B5"/>
    <w:rsid w:val="00B128A7"/>
    <w:rsid w:val="00B21B1D"/>
    <w:rsid w:val="00B23771"/>
    <w:rsid w:val="00B31278"/>
    <w:rsid w:val="00B31546"/>
    <w:rsid w:val="00B31592"/>
    <w:rsid w:val="00B35FAD"/>
    <w:rsid w:val="00B367A2"/>
    <w:rsid w:val="00B64FC8"/>
    <w:rsid w:val="00B66800"/>
    <w:rsid w:val="00B71567"/>
    <w:rsid w:val="00B85FB8"/>
    <w:rsid w:val="00BB34CE"/>
    <w:rsid w:val="00BB3DD5"/>
    <w:rsid w:val="00BB61B7"/>
    <w:rsid w:val="00BB79DA"/>
    <w:rsid w:val="00BC71F5"/>
    <w:rsid w:val="00BC7AA8"/>
    <w:rsid w:val="00BD3335"/>
    <w:rsid w:val="00BD4371"/>
    <w:rsid w:val="00BE4749"/>
    <w:rsid w:val="00BF26A6"/>
    <w:rsid w:val="00C06D5C"/>
    <w:rsid w:val="00C06FEF"/>
    <w:rsid w:val="00C14692"/>
    <w:rsid w:val="00C215BA"/>
    <w:rsid w:val="00C36C90"/>
    <w:rsid w:val="00C37E89"/>
    <w:rsid w:val="00C44590"/>
    <w:rsid w:val="00C51ADB"/>
    <w:rsid w:val="00C570C0"/>
    <w:rsid w:val="00C6076E"/>
    <w:rsid w:val="00C63024"/>
    <w:rsid w:val="00C63722"/>
    <w:rsid w:val="00C73C67"/>
    <w:rsid w:val="00C756AD"/>
    <w:rsid w:val="00C8224A"/>
    <w:rsid w:val="00C85904"/>
    <w:rsid w:val="00C94B40"/>
    <w:rsid w:val="00CB6113"/>
    <w:rsid w:val="00CB7377"/>
    <w:rsid w:val="00CC1321"/>
    <w:rsid w:val="00CC4A8D"/>
    <w:rsid w:val="00CC77CF"/>
    <w:rsid w:val="00CC78FC"/>
    <w:rsid w:val="00CD157A"/>
    <w:rsid w:val="00CE113B"/>
    <w:rsid w:val="00CE4BE0"/>
    <w:rsid w:val="00CF00AC"/>
    <w:rsid w:val="00CF4C5D"/>
    <w:rsid w:val="00CF6449"/>
    <w:rsid w:val="00CF648A"/>
    <w:rsid w:val="00CF6A40"/>
    <w:rsid w:val="00D10C88"/>
    <w:rsid w:val="00D20515"/>
    <w:rsid w:val="00D209CD"/>
    <w:rsid w:val="00D25985"/>
    <w:rsid w:val="00D32B20"/>
    <w:rsid w:val="00D41555"/>
    <w:rsid w:val="00D507CA"/>
    <w:rsid w:val="00D67DC5"/>
    <w:rsid w:val="00D85B0A"/>
    <w:rsid w:val="00D96119"/>
    <w:rsid w:val="00D96A9D"/>
    <w:rsid w:val="00DA2EF0"/>
    <w:rsid w:val="00DA646E"/>
    <w:rsid w:val="00DA7439"/>
    <w:rsid w:val="00DA7D97"/>
    <w:rsid w:val="00DB4922"/>
    <w:rsid w:val="00DB71D3"/>
    <w:rsid w:val="00DC0E10"/>
    <w:rsid w:val="00DC3318"/>
    <w:rsid w:val="00DC4D3A"/>
    <w:rsid w:val="00DC7790"/>
    <w:rsid w:val="00DD2593"/>
    <w:rsid w:val="00DD5EE2"/>
    <w:rsid w:val="00DE0DDF"/>
    <w:rsid w:val="00DE0E00"/>
    <w:rsid w:val="00DE501B"/>
    <w:rsid w:val="00E02336"/>
    <w:rsid w:val="00E07F1F"/>
    <w:rsid w:val="00E11945"/>
    <w:rsid w:val="00E14773"/>
    <w:rsid w:val="00E15E96"/>
    <w:rsid w:val="00E23B07"/>
    <w:rsid w:val="00E35FBA"/>
    <w:rsid w:val="00E37B69"/>
    <w:rsid w:val="00E41C4C"/>
    <w:rsid w:val="00E60DB1"/>
    <w:rsid w:val="00E656DE"/>
    <w:rsid w:val="00E75F85"/>
    <w:rsid w:val="00E7645F"/>
    <w:rsid w:val="00E76DD1"/>
    <w:rsid w:val="00E91BB4"/>
    <w:rsid w:val="00EA3163"/>
    <w:rsid w:val="00EA3AFD"/>
    <w:rsid w:val="00EB677C"/>
    <w:rsid w:val="00EC035E"/>
    <w:rsid w:val="00EC6893"/>
    <w:rsid w:val="00ED0753"/>
    <w:rsid w:val="00ED1146"/>
    <w:rsid w:val="00ED59B9"/>
    <w:rsid w:val="00ED6AA3"/>
    <w:rsid w:val="00ED7730"/>
    <w:rsid w:val="00EE33DE"/>
    <w:rsid w:val="00EF4024"/>
    <w:rsid w:val="00EF633D"/>
    <w:rsid w:val="00F03946"/>
    <w:rsid w:val="00F04DB4"/>
    <w:rsid w:val="00F05035"/>
    <w:rsid w:val="00F11B68"/>
    <w:rsid w:val="00F20BE4"/>
    <w:rsid w:val="00F221BC"/>
    <w:rsid w:val="00F3345B"/>
    <w:rsid w:val="00F346A1"/>
    <w:rsid w:val="00F41EE7"/>
    <w:rsid w:val="00F5201D"/>
    <w:rsid w:val="00F74FA7"/>
    <w:rsid w:val="00F929A7"/>
    <w:rsid w:val="00F92C95"/>
    <w:rsid w:val="00F9647B"/>
    <w:rsid w:val="00FA3494"/>
    <w:rsid w:val="00FA3F85"/>
    <w:rsid w:val="00FA4F88"/>
    <w:rsid w:val="00FA6DDF"/>
    <w:rsid w:val="00FB0851"/>
    <w:rsid w:val="00FB5A5C"/>
    <w:rsid w:val="00FC68E1"/>
    <w:rsid w:val="00FD721E"/>
    <w:rsid w:val="00FE3047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65D"/>
  <w15:docId w15:val="{E54DF9E5-EA02-4B70-8243-5EC0656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7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4AD"/>
  </w:style>
  <w:style w:type="paragraph" w:styleId="a8">
    <w:name w:val="footer"/>
    <w:basedOn w:val="a"/>
    <w:link w:val="a9"/>
    <w:uiPriority w:val="99"/>
    <w:unhideWhenUsed/>
    <w:rsid w:val="007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4AD"/>
  </w:style>
  <w:style w:type="character" w:customStyle="1" w:styleId="20">
    <w:name w:val="Заголовок 2 Знак"/>
    <w:basedOn w:val="a0"/>
    <w:link w:val="2"/>
    <w:uiPriority w:val="9"/>
    <w:rsid w:val="00CC7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655AB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55AB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AB3"/>
    <w:rPr>
      <w:vertAlign w:val="superscript"/>
    </w:rPr>
  </w:style>
  <w:style w:type="paragraph" w:styleId="ad">
    <w:name w:val="List Paragraph"/>
    <w:basedOn w:val="a"/>
    <w:uiPriority w:val="34"/>
    <w:qFormat/>
    <w:rsid w:val="00CB7377"/>
    <w:pPr>
      <w:ind w:left="720"/>
      <w:contextualSpacing/>
    </w:pPr>
  </w:style>
  <w:style w:type="paragraph" w:styleId="ae">
    <w:name w:val="No Spacing"/>
    <w:uiPriority w:val="1"/>
    <w:qFormat/>
    <w:rsid w:val="005D0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7060-1C55-413E-9394-8470BFDF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Черенкова</dc:creator>
  <cp:lastModifiedBy>SMI.SSO</cp:lastModifiedBy>
  <cp:revision>2</cp:revision>
  <cp:lastPrinted>2024-06-28T07:31:00Z</cp:lastPrinted>
  <dcterms:created xsi:type="dcterms:W3CDTF">2024-07-19T05:20:00Z</dcterms:created>
  <dcterms:modified xsi:type="dcterms:W3CDTF">2024-07-19T05:20:00Z</dcterms:modified>
</cp:coreProperties>
</file>